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44451" w14:textId="77777777" w:rsidR="00C13857" w:rsidRPr="0001721E" w:rsidRDefault="00C13857" w:rsidP="00C13857">
      <w:pPr>
        <w:pStyle w:val="Heading1"/>
        <w:rPr>
          <w:lang w:val="nb-NO"/>
        </w:rPr>
      </w:pPr>
      <w:bookmarkStart w:id="0" w:name="_Hlk513472650"/>
      <w:r w:rsidRPr="0001721E">
        <w:rPr>
          <w:lang w:val="nb-NO"/>
        </w:rPr>
        <w:t>Avtaledokument</w:t>
      </w:r>
      <w:r>
        <w:rPr>
          <w:rStyle w:val="FootnoteReference"/>
          <w:lang w:val="nb-NO"/>
        </w:rPr>
        <w:footnoteReference w:id="1"/>
      </w:r>
      <w:r w:rsidR="00102B90">
        <w:rPr>
          <w:lang w:val="nb-NO"/>
        </w:rPr>
        <w:t xml:space="preserve"> for avrop</w:t>
      </w:r>
    </w:p>
    <w:p w14:paraId="22ADA86D" w14:textId="77777777" w:rsidR="00C13857" w:rsidRPr="00B02AC9" w:rsidRDefault="00B02AC9" w:rsidP="00C13857">
      <w:pPr>
        <w:rPr>
          <w:b/>
          <w:i/>
          <w:lang w:val="nb-NO"/>
        </w:rPr>
      </w:pPr>
      <w:r w:rsidRPr="00B02AC9">
        <w:rPr>
          <w:b/>
          <w:i/>
          <w:highlight w:val="yellow"/>
          <w:lang w:val="nb-NO"/>
        </w:rPr>
        <w:t>Tekst i gult er ment som veiledende tekst. Slett tekst/alternativer som ikke passer.</w:t>
      </w:r>
    </w:p>
    <w:p w14:paraId="7B231EA2" w14:textId="77777777" w:rsidR="00C13857" w:rsidRDefault="00C13857" w:rsidP="00C13857">
      <w:pPr>
        <w:rPr>
          <w:lang w:val="nb-NO"/>
        </w:rPr>
      </w:pPr>
      <w:r w:rsidRPr="0001721E">
        <w:rPr>
          <w:lang w:val="nb-NO"/>
        </w:rPr>
        <w:t>Med henvisning til rammeavtaler</w:t>
      </w:r>
      <w:r w:rsidR="00102B90">
        <w:rPr>
          <w:lang w:val="nb-NO"/>
        </w:rPr>
        <w:t xml:space="preserve"> for:</w:t>
      </w:r>
    </w:p>
    <w:p w14:paraId="7BEDDA13" w14:textId="489A8D93" w:rsidR="00102B90" w:rsidRPr="002C72F3" w:rsidRDefault="002C72F3" w:rsidP="002C72F3">
      <w:pPr>
        <w:pStyle w:val="ListParagraph"/>
        <w:numPr>
          <w:ilvl w:val="0"/>
          <w:numId w:val="4"/>
        </w:numPr>
        <w:rPr>
          <w:highlight w:val="yellow"/>
          <w:lang w:val="nb-NO"/>
        </w:rPr>
      </w:pPr>
      <w:r>
        <w:rPr>
          <w:b/>
          <w:highlight w:val="yellow"/>
          <w:lang w:val="nb-NO"/>
        </w:rPr>
        <w:t>RIX</w:t>
      </w:r>
      <w:r w:rsidR="00102B90" w:rsidRPr="00B02AC9">
        <w:rPr>
          <w:b/>
          <w:highlight w:val="yellow"/>
          <w:lang w:val="nb-NO"/>
        </w:rPr>
        <w:t>:</w:t>
      </w:r>
      <w:r w:rsidR="00102B90" w:rsidRPr="00B02AC9">
        <w:rPr>
          <w:highlight w:val="yellow"/>
          <w:lang w:val="nb-NO"/>
        </w:rPr>
        <w:t xml:space="preserve"> </w:t>
      </w:r>
      <w:r w:rsidR="00CD3F1A">
        <w:rPr>
          <w:highlight w:val="yellow"/>
          <w:lang w:val="nb-NO"/>
        </w:rPr>
        <w:t xml:space="preserve">RI Anlegg, RIB, </w:t>
      </w:r>
      <w:proofErr w:type="spellStart"/>
      <w:r w:rsidR="00CD3F1A">
        <w:rPr>
          <w:highlight w:val="yellow"/>
          <w:lang w:val="nb-NO"/>
        </w:rPr>
        <w:t>RIByfy</w:t>
      </w:r>
      <w:proofErr w:type="spellEnd"/>
      <w:r w:rsidR="00CD3F1A">
        <w:rPr>
          <w:highlight w:val="yellow"/>
          <w:lang w:val="nb-NO"/>
        </w:rPr>
        <w:t xml:space="preserve">, </w:t>
      </w:r>
      <w:proofErr w:type="spellStart"/>
      <w:r w:rsidR="00CD3F1A">
        <w:rPr>
          <w:highlight w:val="yellow"/>
          <w:lang w:val="nb-NO"/>
        </w:rPr>
        <w:t>RIAku</w:t>
      </w:r>
      <w:proofErr w:type="spellEnd"/>
      <w:r w:rsidR="00CD3F1A">
        <w:rPr>
          <w:highlight w:val="yellow"/>
          <w:lang w:val="nb-NO"/>
        </w:rPr>
        <w:t xml:space="preserve">, </w:t>
      </w:r>
      <w:proofErr w:type="spellStart"/>
      <w:r w:rsidR="004D17F8">
        <w:rPr>
          <w:highlight w:val="yellow"/>
          <w:lang w:val="nb-NO"/>
        </w:rPr>
        <w:t>RIBr</w:t>
      </w:r>
      <w:proofErr w:type="spellEnd"/>
      <w:r w:rsidR="004D17F8">
        <w:rPr>
          <w:highlight w:val="yellow"/>
          <w:lang w:val="nb-NO"/>
        </w:rPr>
        <w:t>, RIM-Bygg, RIM-YM, RIV</w:t>
      </w:r>
      <w:r w:rsidR="00511277">
        <w:rPr>
          <w:highlight w:val="yellow"/>
          <w:lang w:val="nb-NO"/>
        </w:rPr>
        <w:t>, RIVA</w:t>
      </w:r>
      <w:r w:rsidR="004D17F8">
        <w:rPr>
          <w:highlight w:val="yellow"/>
          <w:lang w:val="nb-NO"/>
        </w:rPr>
        <w:t xml:space="preserve">, RIE, RIE Flyside, </w:t>
      </w:r>
      <w:proofErr w:type="spellStart"/>
      <w:r w:rsidR="00153DCA">
        <w:rPr>
          <w:highlight w:val="yellow"/>
          <w:lang w:val="nb-NO"/>
        </w:rPr>
        <w:t>RIEn</w:t>
      </w:r>
      <w:proofErr w:type="spellEnd"/>
      <w:r w:rsidR="00153DCA">
        <w:rPr>
          <w:highlight w:val="yellow"/>
          <w:lang w:val="nb-NO"/>
        </w:rPr>
        <w:t xml:space="preserve">, RIG, </w:t>
      </w:r>
      <w:proofErr w:type="spellStart"/>
      <w:r w:rsidR="00153DCA">
        <w:rPr>
          <w:highlight w:val="yellow"/>
          <w:lang w:val="nb-NO"/>
        </w:rPr>
        <w:t>RIGberg</w:t>
      </w:r>
      <w:proofErr w:type="spellEnd"/>
      <w:r w:rsidR="00153DCA">
        <w:rPr>
          <w:highlight w:val="yellow"/>
          <w:lang w:val="nb-NO"/>
        </w:rPr>
        <w:t>, Rådgiver BHS, Arealplanlegger</w:t>
      </w:r>
      <w:r w:rsidR="00FE7A7D">
        <w:rPr>
          <w:highlight w:val="yellow"/>
          <w:lang w:val="nb-NO"/>
        </w:rPr>
        <w:t>, BIM-koordinator, SHA-KP, PGL, Uavhengig kontroll</w:t>
      </w:r>
    </w:p>
    <w:p w14:paraId="6ED3FD8A" w14:textId="68EB08AD" w:rsidR="00102B90" w:rsidRPr="00B02AC9" w:rsidRDefault="00102B90" w:rsidP="00102B90">
      <w:pPr>
        <w:pStyle w:val="ListParagraph"/>
        <w:numPr>
          <w:ilvl w:val="0"/>
          <w:numId w:val="4"/>
        </w:numPr>
        <w:rPr>
          <w:highlight w:val="yellow"/>
          <w:lang w:val="nb-NO"/>
        </w:rPr>
      </w:pPr>
      <w:r w:rsidRPr="00B02AC9">
        <w:rPr>
          <w:b/>
          <w:highlight w:val="yellow"/>
          <w:lang w:val="nb-NO"/>
        </w:rPr>
        <w:t>Arkitekt</w:t>
      </w:r>
      <w:r w:rsidRPr="00B02AC9">
        <w:rPr>
          <w:highlight w:val="yellow"/>
          <w:lang w:val="nb-NO"/>
        </w:rPr>
        <w:t>: ARK</w:t>
      </w:r>
      <w:r w:rsidR="000502B0">
        <w:rPr>
          <w:highlight w:val="yellow"/>
          <w:lang w:val="nb-NO"/>
        </w:rPr>
        <w:t xml:space="preserve">, IARK, </w:t>
      </w:r>
      <w:r w:rsidR="00153DCA">
        <w:rPr>
          <w:highlight w:val="yellow"/>
          <w:lang w:val="nb-NO"/>
        </w:rPr>
        <w:t>LARK, Lysdesigner</w:t>
      </w:r>
      <w:r w:rsidR="00FE7A7D">
        <w:rPr>
          <w:highlight w:val="yellow"/>
          <w:lang w:val="nb-NO"/>
        </w:rPr>
        <w:t>, BIM-koordinator, SHA-KP, PGL, Uavhengig kontroll</w:t>
      </w:r>
    </w:p>
    <w:p w14:paraId="3EE615AE" w14:textId="77777777" w:rsidR="005E227E" w:rsidRPr="005E227E" w:rsidRDefault="00EA0786" w:rsidP="005E227E">
      <w:r>
        <w:t>Følgende avtale er inngått mellom:</w:t>
      </w:r>
    </w:p>
    <w:bookmarkEnd w:id="0"/>
    <w:tbl>
      <w:tblPr>
        <w:tblStyle w:val="TableGrid"/>
        <w:tblW w:w="9398" w:type="dxa"/>
        <w:tblInd w:w="0" w:type="dxa"/>
        <w:tblLook w:val="04A0" w:firstRow="1" w:lastRow="0" w:firstColumn="1" w:lastColumn="0" w:noHBand="0" w:noVBand="1"/>
      </w:tblPr>
      <w:tblGrid>
        <w:gridCol w:w="3131"/>
        <w:gridCol w:w="1461"/>
        <w:gridCol w:w="506"/>
        <w:gridCol w:w="1023"/>
        <w:gridCol w:w="1104"/>
        <w:gridCol w:w="783"/>
        <w:gridCol w:w="1390"/>
      </w:tblGrid>
      <w:tr w:rsidR="00EA0786" w:rsidRPr="0001721E" w14:paraId="05CAEB2D" w14:textId="77777777" w:rsidTr="00246D17">
        <w:trPr>
          <w:trHeight w:val="430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BDA8A15" w14:textId="77777777" w:rsidR="00EA0786" w:rsidRDefault="00EA0786" w:rsidP="00EA0786">
            <w:pPr>
              <w:pStyle w:val="Kontraktstil"/>
              <w:spacing w:before="0" w:after="0"/>
              <w:jc w:val="left"/>
              <w:rPr>
                <w:rFonts w:cs="Times New Roman"/>
                <w:b/>
                <w:sz w:val="18"/>
                <w:szCs w:val="18"/>
                <w:lang w:val="nb-NO"/>
              </w:rPr>
            </w:pPr>
          </w:p>
          <w:p w14:paraId="29F00140" w14:textId="77777777" w:rsidR="00EA0786" w:rsidRPr="0001721E" w:rsidRDefault="00EA0786" w:rsidP="00EA0786">
            <w:pPr>
              <w:pStyle w:val="Kontraktstil"/>
              <w:spacing w:before="0" w:after="0"/>
              <w:jc w:val="left"/>
              <w:rPr>
                <w:rFonts w:cs="Times New Roman"/>
                <w:b/>
                <w:sz w:val="18"/>
                <w:szCs w:val="18"/>
                <w:lang w:val="nb-NO"/>
              </w:rPr>
            </w:pPr>
            <w:r w:rsidRPr="0001721E">
              <w:rPr>
                <w:rFonts w:cs="Times New Roman"/>
                <w:b/>
                <w:sz w:val="18"/>
                <w:szCs w:val="18"/>
                <w:lang w:val="nb-NO"/>
              </w:rPr>
              <w:t>Bestiller/Enhet</w:t>
            </w:r>
          </w:p>
          <w:p w14:paraId="776CC1DF" w14:textId="77777777" w:rsidR="00EA0786" w:rsidRPr="0001721E" w:rsidRDefault="00EA0786" w:rsidP="00EA0786">
            <w:pPr>
              <w:pStyle w:val="Kontraktstil"/>
              <w:spacing w:before="0" w:after="0"/>
              <w:jc w:val="left"/>
              <w:rPr>
                <w:rFonts w:cs="Times New Roman"/>
                <w:b/>
                <w:sz w:val="18"/>
                <w:szCs w:val="18"/>
                <w:lang w:val="nb-NO"/>
              </w:rPr>
            </w:pPr>
          </w:p>
          <w:p w14:paraId="22568F1C" w14:textId="77777777" w:rsidR="00EA0786" w:rsidRPr="0001721E" w:rsidRDefault="00EA0786" w:rsidP="00EA0786">
            <w:pPr>
              <w:pStyle w:val="Kontraktstil"/>
              <w:spacing w:before="0" w:after="0"/>
              <w:jc w:val="left"/>
              <w:rPr>
                <w:b/>
                <w:sz w:val="18"/>
                <w:szCs w:val="18"/>
                <w:lang w:val="nb-NO"/>
              </w:rPr>
            </w:pPr>
            <w:r w:rsidRPr="0001721E">
              <w:rPr>
                <w:rFonts w:cs="Times New Roman"/>
                <w:b/>
                <w:sz w:val="18"/>
                <w:szCs w:val="18"/>
                <w:lang w:val="nb-NO"/>
              </w:rPr>
              <w:t>(Oppdragsgiver)</w:t>
            </w:r>
          </w:p>
        </w:tc>
        <w:tc>
          <w:tcPr>
            <w:tcW w:w="6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BCEBD4" w14:textId="77777777" w:rsidR="00EA0786" w:rsidRPr="0001721E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  <w:p w14:paraId="03B008E0" w14:textId="28A17B9F" w:rsidR="00EA0786" w:rsidRPr="00A95B15" w:rsidRDefault="00EC566B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  <w:r>
              <w:rPr>
                <w:sz w:val="18"/>
                <w:szCs w:val="18"/>
                <w:highlight w:val="yellow"/>
                <w:lang w:val="nb-NO"/>
              </w:rPr>
              <w:t>Avinor BKI, Avdeling prosjekt og utbygging</w:t>
            </w:r>
            <w:r w:rsidR="00EA0786" w:rsidRPr="009D0818">
              <w:rPr>
                <w:sz w:val="18"/>
                <w:szCs w:val="18"/>
                <w:highlight w:val="yellow"/>
                <w:lang w:val="nb-NO"/>
              </w:rPr>
              <w:t xml:space="preserve"> V/</w:t>
            </w:r>
            <w:r w:rsidR="00EA0786" w:rsidRPr="0001721E">
              <w:rPr>
                <w:sz w:val="18"/>
                <w:szCs w:val="18"/>
                <w:lang w:val="nb-NO"/>
              </w:rPr>
              <w:t xml:space="preserve"> </w:t>
            </w:r>
            <w:proofErr w:type="spellStart"/>
            <w:r w:rsidR="00A85FB8">
              <w:rPr>
                <w:rStyle w:val="Hyperlink"/>
                <w:highlight w:val="yellow"/>
              </w:rPr>
              <w:t>ma</w:t>
            </w:r>
            <w:r w:rsidR="00A85FB8">
              <w:rPr>
                <w:rStyle w:val="Hyperlink"/>
                <w:highlight w:val="yellow"/>
                <w:lang w:val="nb-NO"/>
              </w:rPr>
              <w:t>i</w:t>
            </w:r>
            <w:proofErr w:type="spellEnd"/>
            <w:r w:rsidR="00A85FB8">
              <w:rPr>
                <w:rStyle w:val="Hyperlink"/>
                <w:highlight w:val="yellow"/>
              </w:rPr>
              <w:t>l</w:t>
            </w:r>
            <w:r w:rsidR="00A85FB8">
              <w:rPr>
                <w:rStyle w:val="Hyperlink"/>
                <w:highlight w:val="yellow"/>
                <w:lang w:val="nb-NO"/>
              </w:rPr>
              <w:t>a</w:t>
            </w:r>
            <w:r w:rsidR="00A85FB8">
              <w:rPr>
                <w:rStyle w:val="Hyperlink"/>
                <w:highlight w:val="yellow"/>
              </w:rPr>
              <w:t>d</w:t>
            </w:r>
            <w:r w:rsidR="00A85FB8">
              <w:rPr>
                <w:rStyle w:val="Hyperlink"/>
                <w:highlight w:val="yellow"/>
                <w:lang w:val="nb-NO"/>
              </w:rPr>
              <w:t>r</w:t>
            </w:r>
            <w:r w:rsidR="00A85FB8">
              <w:rPr>
                <w:rStyle w:val="Hyperlink"/>
                <w:highlight w:val="yellow"/>
              </w:rPr>
              <w:t>es</w:t>
            </w:r>
            <w:r w:rsidR="00A85FB8">
              <w:rPr>
                <w:rStyle w:val="Hyperlink"/>
                <w:highlight w:val="yellow"/>
                <w:lang w:val="nb-NO"/>
              </w:rPr>
              <w:t>s</w:t>
            </w:r>
            <w:r w:rsidR="00A85FB8">
              <w:rPr>
                <w:rStyle w:val="Hyperlink"/>
                <w:highlight w:val="yellow"/>
              </w:rPr>
              <w:t>e</w:t>
            </w:r>
            <w:r w:rsidR="00A85FB8">
              <w:rPr>
                <w:rStyle w:val="Hyperlink"/>
                <w:highlight w:val="yellow"/>
                <w:lang w:val="nb-NO"/>
              </w:rPr>
              <w:t>/</w:t>
            </w:r>
            <w:proofErr w:type="spellStart"/>
            <w:r w:rsidR="00A85FB8">
              <w:rPr>
                <w:rStyle w:val="Hyperlink"/>
                <w:highlight w:val="yellow"/>
                <w:lang w:val="nb-NO"/>
              </w:rPr>
              <w:t>kontaktperson</w:t>
            </w:r>
            <w:proofErr w:type="spellEnd"/>
            <w:r w:rsidR="00A95B15">
              <w:rPr>
                <w:rStyle w:val="Hyperlink"/>
                <w:highlight w:val="yellow"/>
                <w:lang w:val="nb-NO"/>
              </w:rPr>
              <w:t xml:space="preserve"> </w:t>
            </w:r>
            <w:r w:rsidR="00A95B15">
              <w:rPr>
                <w:rStyle w:val="Hyperlink"/>
                <w:highlight w:val="yellow"/>
              </w:rPr>
              <w:t>A</w:t>
            </w:r>
            <w:r w:rsidR="00A95B15">
              <w:rPr>
                <w:rStyle w:val="Hyperlink"/>
                <w:highlight w:val="yellow"/>
                <w:lang w:val="nb-NO"/>
              </w:rPr>
              <w:t>vinor</w:t>
            </w:r>
          </w:p>
          <w:p w14:paraId="1351195F" w14:textId="77777777" w:rsidR="00EA0786" w:rsidRPr="0001721E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  <w:p w14:paraId="29471A7E" w14:textId="77777777" w:rsidR="00EA0786" w:rsidRPr="00666386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en-US"/>
              </w:rPr>
            </w:pPr>
            <w:r w:rsidRPr="00666386">
              <w:rPr>
                <w:sz w:val="18"/>
                <w:szCs w:val="18"/>
                <w:lang w:val="en-US"/>
              </w:rPr>
              <w:t>Avinor AS</w:t>
            </w:r>
          </w:p>
          <w:p w14:paraId="27D02A78" w14:textId="77777777" w:rsidR="00EA0786" w:rsidRPr="00666386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en-US"/>
              </w:rPr>
            </w:pPr>
            <w:r w:rsidRPr="00666386">
              <w:rPr>
                <w:sz w:val="18"/>
                <w:szCs w:val="18"/>
                <w:lang w:val="en-US"/>
              </w:rPr>
              <w:t>Postboks 150</w:t>
            </w:r>
          </w:p>
          <w:p w14:paraId="77F9F723" w14:textId="77777777" w:rsidR="00EA0786" w:rsidRPr="00666386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en-US"/>
              </w:rPr>
            </w:pPr>
            <w:r w:rsidRPr="00666386">
              <w:rPr>
                <w:sz w:val="18"/>
                <w:szCs w:val="18"/>
                <w:lang w:val="en-US"/>
              </w:rPr>
              <w:t>2061 Gardermoen</w:t>
            </w:r>
          </w:p>
          <w:p w14:paraId="4B8AE6BC" w14:textId="77777777" w:rsidR="00EA0786" w:rsidRPr="00666386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en-US"/>
              </w:rPr>
            </w:pPr>
            <w:proofErr w:type="spellStart"/>
            <w:r w:rsidRPr="00666386">
              <w:rPr>
                <w:sz w:val="18"/>
                <w:szCs w:val="18"/>
                <w:lang w:val="en-US"/>
              </w:rPr>
              <w:t>Orgnr</w:t>
            </w:r>
            <w:proofErr w:type="spellEnd"/>
            <w:r w:rsidRPr="00666386">
              <w:rPr>
                <w:sz w:val="18"/>
                <w:szCs w:val="18"/>
                <w:lang w:val="en-US"/>
              </w:rPr>
              <w:t>: 985198292</w:t>
            </w:r>
          </w:p>
          <w:p w14:paraId="2AC29F3A" w14:textId="77777777" w:rsidR="00EA0786" w:rsidRPr="00666386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en-US"/>
              </w:rPr>
            </w:pPr>
          </w:p>
          <w:p w14:paraId="07634140" w14:textId="77777777" w:rsidR="00EA0786" w:rsidRPr="00EA0786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EA0786" w:rsidRPr="0001721E" w14:paraId="05A5D6E3" w14:textId="77777777" w:rsidTr="3EFD07B3">
        <w:trPr>
          <w:trHeight w:val="430"/>
        </w:trPr>
        <w:tc>
          <w:tcPr>
            <w:tcW w:w="93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CD64B" w14:textId="77777777" w:rsidR="00EA0786" w:rsidRPr="0001721E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  <w:r>
              <w:rPr>
                <w:sz w:val="18"/>
                <w:szCs w:val="18"/>
                <w:lang w:val="nb-NO"/>
              </w:rPr>
              <w:t>og</w:t>
            </w:r>
          </w:p>
        </w:tc>
      </w:tr>
      <w:tr w:rsidR="00EA0786" w:rsidRPr="0001721E" w14:paraId="284A7333" w14:textId="77777777" w:rsidTr="00246D17">
        <w:trPr>
          <w:trHeight w:val="430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6317B8F" w14:textId="77777777" w:rsidR="00EA0786" w:rsidRDefault="00EA0786" w:rsidP="00EA0786">
            <w:pPr>
              <w:pStyle w:val="Kontraktstil"/>
              <w:spacing w:before="0" w:after="0"/>
              <w:jc w:val="left"/>
              <w:rPr>
                <w:rFonts w:cs="Times New Roman"/>
                <w:b/>
                <w:sz w:val="18"/>
                <w:szCs w:val="18"/>
                <w:lang w:val="nb-NO"/>
              </w:rPr>
            </w:pPr>
            <w:r>
              <w:rPr>
                <w:rFonts w:cs="Times New Roman"/>
                <w:b/>
                <w:sz w:val="18"/>
                <w:szCs w:val="18"/>
                <w:lang w:val="nb-NO"/>
              </w:rPr>
              <w:t>Oppdragstaker/Leverandør</w:t>
            </w:r>
          </w:p>
          <w:p w14:paraId="735E0685" w14:textId="77777777" w:rsidR="00EA0786" w:rsidRDefault="00EA0786" w:rsidP="00EA0786">
            <w:pPr>
              <w:pStyle w:val="Kontraktstil"/>
              <w:spacing w:before="0" w:after="0"/>
              <w:jc w:val="left"/>
              <w:rPr>
                <w:rFonts w:cs="Times New Roman"/>
                <w:b/>
                <w:sz w:val="18"/>
                <w:szCs w:val="18"/>
                <w:lang w:val="nb-NO"/>
              </w:rPr>
            </w:pPr>
            <w:r>
              <w:rPr>
                <w:rFonts w:cs="Times New Roman"/>
                <w:b/>
                <w:sz w:val="18"/>
                <w:szCs w:val="18"/>
                <w:lang w:val="nb-NO"/>
              </w:rPr>
              <w:t>Og Leverandørs representant</w:t>
            </w:r>
          </w:p>
          <w:p w14:paraId="792D19E5" w14:textId="77777777" w:rsidR="00EA0786" w:rsidRPr="00EA0786" w:rsidRDefault="00EA0786" w:rsidP="00EA0786">
            <w:pPr>
              <w:pStyle w:val="Kontraktstil"/>
              <w:spacing w:before="0" w:after="0"/>
              <w:jc w:val="left"/>
              <w:rPr>
                <w:rFonts w:cs="Times New Roman"/>
                <w:b/>
                <w:sz w:val="18"/>
                <w:szCs w:val="18"/>
                <w:lang w:val="nb-NO"/>
              </w:rPr>
            </w:pPr>
          </w:p>
        </w:tc>
        <w:tc>
          <w:tcPr>
            <w:tcW w:w="6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475084" w14:textId="77777777" w:rsidR="00EA0786" w:rsidRPr="00EA0786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  <w:p w14:paraId="14E8A834" w14:textId="77777777" w:rsidR="00EA0786" w:rsidRPr="00EA0786" w:rsidRDefault="00A95B15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  <w:r w:rsidRPr="00A95B15">
              <w:rPr>
                <w:sz w:val="18"/>
                <w:szCs w:val="18"/>
                <w:highlight w:val="yellow"/>
                <w:lang w:val="nb-NO"/>
              </w:rPr>
              <w:t>Fylles inn av leverandør før signering</w:t>
            </w:r>
          </w:p>
          <w:p w14:paraId="3C899AF9" w14:textId="77777777" w:rsidR="00EA0786" w:rsidRPr="00EA0786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  <w:p w14:paraId="060B1242" w14:textId="77777777" w:rsidR="00EA0786" w:rsidRPr="00EA0786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  <w:p w14:paraId="71C8329C" w14:textId="77777777" w:rsidR="00EA0786" w:rsidRPr="00EA0786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</w:tc>
      </w:tr>
      <w:tr w:rsidR="00836332" w:rsidRPr="0001721E" w14:paraId="2ED45BCB" w14:textId="77777777" w:rsidTr="00246D17">
        <w:trPr>
          <w:trHeight w:val="430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B322DFD" w14:textId="77777777" w:rsidR="00836332" w:rsidRPr="0001721E" w:rsidRDefault="00836332" w:rsidP="00836332">
            <w:pPr>
              <w:pStyle w:val="Kontraktstil"/>
              <w:spacing w:before="0" w:after="0"/>
              <w:jc w:val="left"/>
              <w:rPr>
                <w:b/>
                <w:sz w:val="18"/>
                <w:szCs w:val="18"/>
                <w:lang w:val="nb-NO"/>
              </w:rPr>
            </w:pPr>
            <w:r w:rsidRPr="0001721E">
              <w:rPr>
                <w:b/>
                <w:sz w:val="18"/>
                <w:szCs w:val="18"/>
                <w:lang w:val="nb-NO"/>
              </w:rPr>
              <w:t>Prosjektnavn</w:t>
            </w:r>
          </w:p>
        </w:tc>
        <w:tc>
          <w:tcPr>
            <w:tcW w:w="6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B212B" w14:textId="77777777" w:rsidR="00836332" w:rsidRPr="0001721E" w:rsidRDefault="00836332" w:rsidP="00836332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</w:tc>
      </w:tr>
      <w:tr w:rsidR="00EA0786" w:rsidRPr="0001721E" w14:paraId="4CA3FE3C" w14:textId="77777777" w:rsidTr="00246D17">
        <w:trPr>
          <w:trHeight w:val="430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23D2472D" w14:textId="10E1EE71" w:rsidR="00836332" w:rsidRPr="00836332" w:rsidRDefault="00836332" w:rsidP="00836332">
            <w:pPr>
              <w:pStyle w:val="Kontraktstil"/>
              <w:spacing w:before="0" w:after="0"/>
              <w:jc w:val="left"/>
              <w:rPr>
                <w:rFonts w:cs="Times New Roman"/>
                <w:b/>
                <w:sz w:val="18"/>
                <w:szCs w:val="18"/>
                <w:lang w:val="nb-NO"/>
              </w:rPr>
            </w:pPr>
            <w:bookmarkStart w:id="1" w:name="_Hlk513472683"/>
            <w:r>
              <w:rPr>
                <w:b/>
                <w:sz w:val="18"/>
                <w:szCs w:val="18"/>
                <w:lang w:val="nb-NO"/>
              </w:rPr>
              <w:t>Oppdragssted</w:t>
            </w:r>
            <w:r w:rsidRPr="00836332">
              <w:rPr>
                <w:sz w:val="18"/>
                <w:szCs w:val="18"/>
                <w:lang w:val="nb-NO"/>
              </w:rPr>
              <w:t xml:space="preserve"> (</w:t>
            </w:r>
            <w:proofErr w:type="spellStart"/>
            <w:r w:rsidRPr="007B00C4">
              <w:t>Angitt</w:t>
            </w:r>
            <w:proofErr w:type="spellEnd"/>
            <w:r w:rsidRPr="007B00C4">
              <w:t xml:space="preserve"> </w:t>
            </w:r>
            <w:proofErr w:type="spellStart"/>
            <w:r w:rsidRPr="007B00C4">
              <w:t>sted</w:t>
            </w:r>
            <w:proofErr w:type="spellEnd"/>
            <w:r w:rsidRPr="007B00C4">
              <w:t xml:space="preserve"> </w:t>
            </w:r>
            <w:proofErr w:type="spellStart"/>
            <w:r w:rsidRPr="007B00C4">
              <w:t>hvor</w:t>
            </w:r>
            <w:proofErr w:type="spellEnd"/>
            <w:r w:rsidRPr="007B00C4">
              <w:t xml:space="preserve"> </w:t>
            </w:r>
            <w:proofErr w:type="spellStart"/>
            <w:r>
              <w:t>rådgiver</w:t>
            </w:r>
            <w:proofErr w:type="spellEnd"/>
            <w:r w:rsidRPr="007B00C4">
              <w:t xml:space="preserve"> </w:t>
            </w:r>
            <w:proofErr w:type="spellStart"/>
            <w:r w:rsidRPr="007B00C4">
              <w:t>skal</w:t>
            </w:r>
            <w:proofErr w:type="spellEnd"/>
            <w:r w:rsidRPr="007B00C4">
              <w:t xml:space="preserve"> </w:t>
            </w:r>
            <w:proofErr w:type="spellStart"/>
            <w:r w:rsidRPr="007B00C4">
              <w:t>utføre</w:t>
            </w:r>
            <w:proofErr w:type="spellEnd"/>
            <w:r w:rsidRPr="007B00C4">
              <w:t xml:space="preserve"> hele </w:t>
            </w:r>
            <w:proofErr w:type="spellStart"/>
            <w:r w:rsidRPr="007B00C4">
              <w:t>eller</w:t>
            </w:r>
            <w:proofErr w:type="spellEnd"/>
            <w:r w:rsidRPr="007B00C4">
              <w:t xml:space="preserve"> </w:t>
            </w:r>
            <w:proofErr w:type="spellStart"/>
            <w:r w:rsidRPr="007B00C4">
              <w:t>mesteparten</w:t>
            </w:r>
            <w:proofErr w:type="spellEnd"/>
            <w:r w:rsidRPr="007B00C4">
              <w:t xml:space="preserve"> av </w:t>
            </w:r>
            <w:proofErr w:type="spellStart"/>
            <w:r w:rsidRPr="007B00C4">
              <w:t>oppdraget</w:t>
            </w:r>
            <w:proofErr w:type="spellEnd"/>
            <w:r w:rsidRPr="007B00C4">
              <w:t>.</w:t>
            </w:r>
            <w:r>
              <w:t xml:space="preserve"> </w:t>
            </w:r>
            <w:r w:rsidRPr="00D4026D">
              <w:t xml:space="preserve">Dersom </w:t>
            </w:r>
            <w:proofErr w:type="spellStart"/>
            <w:r w:rsidRPr="00D4026D">
              <w:t>ikke</w:t>
            </w:r>
            <w:proofErr w:type="spellEnd"/>
            <w:r w:rsidRPr="00D4026D">
              <w:t xml:space="preserve"> </w:t>
            </w:r>
            <w:proofErr w:type="spellStart"/>
            <w:r w:rsidRPr="00D4026D">
              <w:t>annet</w:t>
            </w:r>
            <w:proofErr w:type="spellEnd"/>
            <w:r w:rsidRPr="00D4026D">
              <w:t xml:space="preserve"> er </w:t>
            </w:r>
            <w:proofErr w:type="spellStart"/>
            <w:r w:rsidRPr="00D4026D">
              <w:t>nevnt</w:t>
            </w:r>
            <w:proofErr w:type="spellEnd"/>
            <w:r w:rsidRPr="00D4026D">
              <w:t xml:space="preserve"> </w:t>
            </w:r>
            <w:proofErr w:type="spellStart"/>
            <w:r w:rsidRPr="00D4026D">
              <w:t>eller</w:t>
            </w:r>
            <w:proofErr w:type="spellEnd"/>
            <w:r w:rsidRPr="00D4026D">
              <w:t xml:space="preserve"> </w:t>
            </w:r>
            <w:proofErr w:type="spellStart"/>
            <w:r w:rsidRPr="00D4026D">
              <w:t>avtalt</w:t>
            </w:r>
            <w:proofErr w:type="spellEnd"/>
            <w:r w:rsidRPr="00D4026D">
              <w:t xml:space="preserve"> </w:t>
            </w:r>
            <w:proofErr w:type="spellStart"/>
            <w:r w:rsidRPr="00D4026D">
              <w:t>skal</w:t>
            </w:r>
            <w:proofErr w:type="spellEnd"/>
            <w:r w:rsidRPr="00D4026D">
              <w:t xml:space="preserve"> </w:t>
            </w:r>
            <w:proofErr w:type="spellStart"/>
            <w:r w:rsidRPr="00D4026D">
              <w:t>oppdragssted</w:t>
            </w:r>
            <w:proofErr w:type="spellEnd"/>
            <w:r w:rsidRPr="00D4026D">
              <w:t xml:space="preserve"> </w:t>
            </w:r>
            <w:proofErr w:type="spellStart"/>
            <w:r w:rsidRPr="00D4026D">
              <w:t>forstås</w:t>
            </w:r>
            <w:proofErr w:type="spellEnd"/>
            <w:r w:rsidRPr="00D4026D">
              <w:t xml:space="preserve"> til</w:t>
            </w:r>
            <w:r>
              <w:t xml:space="preserve"> å </w:t>
            </w:r>
            <w:proofErr w:type="spellStart"/>
            <w:r>
              <w:t>være</w:t>
            </w:r>
            <w:proofErr w:type="spellEnd"/>
            <w:r>
              <w:t xml:space="preserve"> </w:t>
            </w:r>
            <w:proofErr w:type="spellStart"/>
            <w:r>
              <w:t>leverandørens</w:t>
            </w:r>
            <w:proofErr w:type="spellEnd"/>
            <w:r>
              <w:t xml:space="preserve"> </w:t>
            </w:r>
            <w:proofErr w:type="spellStart"/>
            <w:r>
              <w:t>lokaler</w:t>
            </w:r>
            <w:proofErr w:type="spellEnd"/>
            <w:r>
              <w:rPr>
                <w:lang w:val="nb-NO"/>
              </w:rPr>
              <w:t>)</w:t>
            </w:r>
          </w:p>
          <w:p w14:paraId="55014750" w14:textId="77777777" w:rsidR="00EA0786" w:rsidRPr="0001721E" w:rsidRDefault="00EA0786" w:rsidP="00EA0786">
            <w:pPr>
              <w:pStyle w:val="Kontraktstil"/>
              <w:spacing w:before="0" w:after="0"/>
              <w:jc w:val="left"/>
              <w:rPr>
                <w:rFonts w:cs="Times New Roman"/>
                <w:b/>
                <w:sz w:val="18"/>
                <w:szCs w:val="18"/>
                <w:lang w:val="nb-NO"/>
              </w:rPr>
            </w:pPr>
          </w:p>
        </w:tc>
        <w:tc>
          <w:tcPr>
            <w:tcW w:w="6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19AA38" w14:textId="77777777" w:rsidR="00EA0786" w:rsidRPr="00666386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en-US"/>
              </w:rPr>
            </w:pPr>
            <w:r w:rsidRPr="009D0818">
              <w:rPr>
                <w:sz w:val="18"/>
                <w:szCs w:val="18"/>
                <w:highlight w:val="yellow"/>
                <w:lang w:val="nb-NO"/>
              </w:rPr>
              <w:t>Eks: OSL, Postboks 150, 2061 Gardermoen.</w:t>
            </w:r>
          </w:p>
        </w:tc>
      </w:tr>
      <w:tr w:rsidR="00EA0786" w:rsidRPr="0001721E" w14:paraId="7A82CF3E" w14:textId="77777777" w:rsidTr="00246D17">
        <w:trPr>
          <w:trHeight w:val="430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A5D201C" w14:textId="77777777" w:rsidR="00EA0786" w:rsidRPr="0001721E" w:rsidRDefault="00EA0786" w:rsidP="00EA0786">
            <w:pPr>
              <w:pStyle w:val="Kontraktstil"/>
              <w:spacing w:before="0" w:after="0"/>
              <w:jc w:val="left"/>
              <w:rPr>
                <w:rFonts w:cs="Times New Roman"/>
                <w:b/>
                <w:sz w:val="18"/>
                <w:szCs w:val="18"/>
                <w:lang w:val="nb-NO"/>
              </w:rPr>
            </w:pPr>
            <w:r w:rsidRPr="0001721E">
              <w:rPr>
                <w:b/>
                <w:sz w:val="18"/>
                <w:szCs w:val="18"/>
                <w:lang w:val="nb-NO"/>
              </w:rPr>
              <w:t>Prosjektnummer</w:t>
            </w:r>
          </w:p>
        </w:tc>
        <w:tc>
          <w:tcPr>
            <w:tcW w:w="6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5A39E" w14:textId="77777777" w:rsidR="00EA0786" w:rsidRPr="0001721E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  <w:r w:rsidRPr="009D0818">
              <w:rPr>
                <w:sz w:val="18"/>
                <w:szCs w:val="18"/>
                <w:highlight w:val="yellow"/>
                <w:lang w:val="nb-NO"/>
              </w:rPr>
              <w:t>Eks: 10001469</w:t>
            </w:r>
            <w:r w:rsidRPr="0001721E">
              <w:rPr>
                <w:sz w:val="18"/>
                <w:szCs w:val="18"/>
                <w:lang w:val="nb-NO"/>
              </w:rPr>
              <w:t xml:space="preserve"> </w:t>
            </w:r>
          </w:p>
        </w:tc>
      </w:tr>
      <w:tr w:rsidR="00F03649" w:rsidRPr="0001721E" w14:paraId="09D26DA3" w14:textId="77777777" w:rsidTr="00246D17">
        <w:trPr>
          <w:trHeight w:val="325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7557EA1" w14:textId="77777777" w:rsidR="00F03649" w:rsidRPr="0001721E" w:rsidRDefault="00F03649" w:rsidP="00EA0786">
            <w:pPr>
              <w:pStyle w:val="Kontraktstil"/>
              <w:spacing w:before="0" w:after="0"/>
              <w:jc w:val="left"/>
              <w:rPr>
                <w:b/>
                <w:sz w:val="18"/>
                <w:szCs w:val="18"/>
                <w:lang w:val="nb-NO"/>
              </w:rPr>
            </w:pPr>
            <w:r w:rsidRPr="0001721E">
              <w:rPr>
                <w:b/>
                <w:sz w:val="18"/>
                <w:szCs w:val="18"/>
                <w:lang w:val="nb-NO"/>
              </w:rPr>
              <w:t xml:space="preserve">Prosjektfase </w:t>
            </w:r>
            <w:r w:rsidRPr="0001721E">
              <w:rPr>
                <w:sz w:val="18"/>
                <w:szCs w:val="18"/>
                <w:lang w:val="nb-NO"/>
              </w:rPr>
              <w:t>(krysset av)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DC6C79" w14:textId="5667B103" w:rsidR="00F03649" w:rsidRPr="0001721E" w:rsidRDefault="00F03649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  <w:r w:rsidRPr="0001721E">
              <w:rPr>
                <w:sz w:val="18"/>
                <w:szCs w:val="18"/>
                <w:lang w:val="nb-NO"/>
              </w:rPr>
              <w:t>Skisse</w:t>
            </w:r>
            <w:r w:rsidR="00982F03">
              <w:rPr>
                <w:sz w:val="18"/>
                <w:szCs w:val="18"/>
                <w:lang w:val="nb-NO"/>
              </w:rPr>
              <w:t>fase</w:t>
            </w:r>
            <w:r w:rsidRPr="0001721E">
              <w:rPr>
                <w:sz w:val="18"/>
                <w:szCs w:val="18"/>
                <w:lang w:val="nb-NO"/>
              </w:rPr>
              <w:t xml:space="preserve">: 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D1F1EC" w14:textId="387EB55C" w:rsidR="00F03649" w:rsidRPr="0001721E" w:rsidRDefault="00EA0149" w:rsidP="00EA0149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  <w:r>
              <w:rPr>
                <w:sz w:val="18"/>
                <w:szCs w:val="18"/>
                <w:lang w:val="nb-NO"/>
              </w:rPr>
              <w:t>F</w:t>
            </w:r>
            <w:r w:rsidR="00F03649" w:rsidRPr="0001721E">
              <w:rPr>
                <w:sz w:val="18"/>
                <w:szCs w:val="18"/>
                <w:lang w:val="nb-NO"/>
              </w:rPr>
              <w:t>orprosjekt</w:t>
            </w:r>
            <w:r w:rsidR="00982F03">
              <w:rPr>
                <w:sz w:val="18"/>
                <w:szCs w:val="18"/>
                <w:lang w:val="nb-NO"/>
              </w:rPr>
              <w:t>fase</w:t>
            </w:r>
            <w:r w:rsidR="00F03649" w:rsidRPr="0001721E">
              <w:rPr>
                <w:sz w:val="18"/>
                <w:szCs w:val="18"/>
                <w:lang w:val="nb-NO"/>
              </w:rPr>
              <w:t>: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3AC03A" w14:textId="02D91ECD" w:rsidR="00F03649" w:rsidRPr="0001721E" w:rsidRDefault="00F03649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  <w:r w:rsidRPr="0001721E">
              <w:rPr>
                <w:sz w:val="18"/>
                <w:szCs w:val="18"/>
                <w:lang w:val="nb-NO"/>
              </w:rPr>
              <w:t>Gjennomføring</w:t>
            </w:r>
            <w:r w:rsidR="00982F03">
              <w:rPr>
                <w:sz w:val="18"/>
                <w:szCs w:val="18"/>
                <w:lang w:val="nb-NO"/>
              </w:rPr>
              <w:t>sfase</w:t>
            </w:r>
            <w:r w:rsidRPr="0001721E">
              <w:rPr>
                <w:sz w:val="18"/>
                <w:szCs w:val="18"/>
                <w:lang w:val="nb-NO"/>
              </w:rPr>
              <w:t>: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ED5492" w14:textId="77777777" w:rsidR="00F03649" w:rsidRPr="0001721E" w:rsidRDefault="00F03649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  <w:r>
              <w:rPr>
                <w:sz w:val="18"/>
                <w:szCs w:val="18"/>
                <w:lang w:val="nb-NO"/>
              </w:rPr>
              <w:t>Annet:</w:t>
            </w:r>
          </w:p>
        </w:tc>
      </w:tr>
      <w:tr w:rsidR="00EA0786" w:rsidRPr="0001721E" w14:paraId="74610508" w14:textId="77777777" w:rsidTr="00246D17">
        <w:trPr>
          <w:trHeight w:val="353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68C4BEC9" w14:textId="77777777" w:rsidR="00EA0786" w:rsidRPr="0001721E" w:rsidRDefault="00EA0786" w:rsidP="00EA0786">
            <w:pPr>
              <w:pStyle w:val="Kontraktstil"/>
              <w:spacing w:before="0" w:after="0"/>
              <w:jc w:val="left"/>
              <w:rPr>
                <w:b/>
                <w:sz w:val="18"/>
                <w:szCs w:val="18"/>
                <w:lang w:val="nb-NO"/>
              </w:rPr>
            </w:pPr>
            <w:r w:rsidRPr="0001721E">
              <w:rPr>
                <w:b/>
                <w:sz w:val="18"/>
                <w:szCs w:val="18"/>
                <w:lang w:val="nb-NO"/>
              </w:rPr>
              <w:t>Beskrivelse av oppdrag</w:t>
            </w:r>
            <w:r w:rsidR="00836332">
              <w:rPr>
                <w:b/>
                <w:sz w:val="18"/>
                <w:szCs w:val="18"/>
                <w:lang w:val="nb-NO"/>
              </w:rPr>
              <w:t xml:space="preserve"> </w:t>
            </w:r>
            <w:r w:rsidR="00836332" w:rsidRPr="00836332">
              <w:rPr>
                <w:sz w:val="18"/>
                <w:szCs w:val="18"/>
                <w:lang w:val="nb-NO"/>
              </w:rPr>
              <w:t>(fylles inn for det enkelte avrop)</w:t>
            </w:r>
          </w:p>
        </w:tc>
        <w:tc>
          <w:tcPr>
            <w:tcW w:w="626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D8042D" w14:textId="77777777" w:rsidR="00EA0786" w:rsidRPr="0001721E" w:rsidRDefault="00EA0786" w:rsidP="00EA0786">
            <w:pPr>
              <w:pStyle w:val="Kontraktstil"/>
              <w:spacing w:before="0"/>
              <w:rPr>
                <w:b/>
                <w:sz w:val="18"/>
                <w:szCs w:val="18"/>
                <w:lang w:val="nb-NO"/>
              </w:rPr>
            </w:pPr>
          </w:p>
          <w:p w14:paraId="2025266A" w14:textId="77777777" w:rsidR="00EA0786" w:rsidRDefault="00A95B15" w:rsidP="00EA0786">
            <w:pPr>
              <w:pStyle w:val="Kontraktstil"/>
              <w:spacing w:before="0"/>
              <w:rPr>
                <w:sz w:val="18"/>
                <w:szCs w:val="18"/>
                <w:lang w:val="nb-NO"/>
              </w:rPr>
            </w:pPr>
            <w:r w:rsidRPr="00A95B15">
              <w:rPr>
                <w:sz w:val="18"/>
                <w:szCs w:val="18"/>
                <w:highlight w:val="yellow"/>
                <w:lang w:val="nb-NO"/>
              </w:rPr>
              <w:t>Kort beskrivelse av oppdraget (oppsummering av Bilag B</w:t>
            </w:r>
            <w:r w:rsidR="00933E59">
              <w:rPr>
                <w:sz w:val="18"/>
                <w:szCs w:val="18"/>
                <w:highlight w:val="yellow"/>
                <w:lang w:val="nb-NO"/>
              </w:rPr>
              <w:t xml:space="preserve"> </w:t>
            </w:r>
            <w:r w:rsidR="00F638DE">
              <w:rPr>
                <w:sz w:val="18"/>
                <w:szCs w:val="18"/>
                <w:highlight w:val="yellow"/>
                <w:lang w:val="nb-NO"/>
              </w:rPr>
              <w:t>der det foreligger)</w:t>
            </w:r>
          </w:p>
          <w:p w14:paraId="4C3F71D8" w14:textId="77777777" w:rsidR="00EA0786" w:rsidRDefault="00EA0786" w:rsidP="00EA0786">
            <w:pPr>
              <w:pStyle w:val="Kontraktstil"/>
              <w:spacing w:before="0"/>
              <w:rPr>
                <w:sz w:val="18"/>
                <w:szCs w:val="18"/>
                <w:lang w:val="nb-NO"/>
              </w:rPr>
            </w:pPr>
          </w:p>
          <w:p w14:paraId="38FF544B" w14:textId="77777777" w:rsidR="00EA0786" w:rsidRDefault="00EA0786" w:rsidP="00EA0786">
            <w:pPr>
              <w:pStyle w:val="Kontraktstil"/>
              <w:spacing w:before="0"/>
              <w:rPr>
                <w:sz w:val="18"/>
                <w:szCs w:val="18"/>
                <w:lang w:val="nb-NO"/>
              </w:rPr>
            </w:pPr>
          </w:p>
          <w:p w14:paraId="36519F82" w14:textId="77777777" w:rsidR="00EA0786" w:rsidRPr="0001721E" w:rsidRDefault="00EA0786" w:rsidP="00EA0786">
            <w:pPr>
              <w:pStyle w:val="Kontraktstil"/>
              <w:spacing w:before="0"/>
              <w:rPr>
                <w:sz w:val="18"/>
                <w:szCs w:val="18"/>
                <w:lang w:val="nb-NO"/>
              </w:rPr>
            </w:pPr>
          </w:p>
        </w:tc>
      </w:tr>
      <w:tr w:rsidR="00EA0786" w:rsidRPr="0001721E" w14:paraId="43521BDA" w14:textId="77777777" w:rsidTr="00246D17">
        <w:trPr>
          <w:trHeight w:val="363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90AF6B2" w14:textId="77777777" w:rsidR="00EA0786" w:rsidRPr="00BB7E4C" w:rsidRDefault="00EA0786" w:rsidP="00EA0786">
            <w:pPr>
              <w:pStyle w:val="Kontraktstil"/>
              <w:spacing w:before="0" w:after="0"/>
              <w:jc w:val="left"/>
              <w:rPr>
                <w:b/>
                <w:sz w:val="18"/>
                <w:szCs w:val="18"/>
                <w:lang w:val="nb-NO"/>
              </w:rPr>
            </w:pPr>
            <w:r w:rsidRPr="00BB7E4C">
              <w:rPr>
                <w:b/>
                <w:sz w:val="18"/>
                <w:szCs w:val="18"/>
                <w:lang w:val="nb-NO"/>
              </w:rPr>
              <w:t>Koststed</w:t>
            </w:r>
          </w:p>
          <w:p w14:paraId="44A6EEFE" w14:textId="77777777" w:rsidR="00EA0786" w:rsidRPr="00BB7E4C" w:rsidRDefault="00EA0786" w:rsidP="00EA0786">
            <w:pPr>
              <w:pStyle w:val="Kontraktstil"/>
              <w:spacing w:before="0" w:after="0"/>
              <w:jc w:val="left"/>
              <w:rPr>
                <w:b/>
                <w:sz w:val="18"/>
                <w:szCs w:val="18"/>
                <w:lang w:val="nb-NO"/>
              </w:rPr>
            </w:pPr>
            <w:r w:rsidRPr="00BB7E4C">
              <w:rPr>
                <w:sz w:val="18"/>
                <w:szCs w:val="18"/>
                <w:lang w:val="nb-NO"/>
              </w:rPr>
              <w:t xml:space="preserve">(settes av </w:t>
            </w:r>
            <w:r w:rsidR="00F53D9C" w:rsidRPr="00BB7E4C">
              <w:rPr>
                <w:sz w:val="18"/>
                <w:szCs w:val="18"/>
                <w:lang w:val="nb-NO"/>
              </w:rPr>
              <w:t>Prosjektleder</w:t>
            </w:r>
            <w:r w:rsidRPr="00BB7E4C">
              <w:rPr>
                <w:sz w:val="18"/>
                <w:szCs w:val="18"/>
                <w:lang w:val="nb-NO"/>
              </w:rPr>
              <w:t>)</w:t>
            </w:r>
          </w:p>
        </w:tc>
        <w:tc>
          <w:tcPr>
            <w:tcW w:w="6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532B686E" w14:textId="77777777" w:rsidR="00EA0786" w:rsidRPr="0001721E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</w:tc>
      </w:tr>
      <w:tr w:rsidR="00EA0786" w:rsidRPr="0001721E" w14:paraId="52C7524C" w14:textId="77777777" w:rsidTr="00246D17">
        <w:trPr>
          <w:trHeight w:val="437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0035682" w14:textId="77777777" w:rsidR="00EA0786" w:rsidRPr="00BB7E4C" w:rsidRDefault="00EA0786" w:rsidP="00EA0786">
            <w:pPr>
              <w:pStyle w:val="Kontraktstil"/>
              <w:spacing w:before="0" w:after="0"/>
              <w:jc w:val="left"/>
              <w:rPr>
                <w:b/>
                <w:sz w:val="18"/>
                <w:szCs w:val="18"/>
                <w:lang w:val="nb-NO"/>
              </w:rPr>
            </w:pPr>
            <w:proofErr w:type="spellStart"/>
            <w:r w:rsidRPr="00BB7E4C">
              <w:rPr>
                <w:b/>
                <w:sz w:val="18"/>
                <w:szCs w:val="18"/>
                <w:lang w:val="nb-NO"/>
              </w:rPr>
              <w:t>Kontraktnummer</w:t>
            </w:r>
            <w:proofErr w:type="spellEnd"/>
          </w:p>
          <w:p w14:paraId="5B1A8AAC" w14:textId="77777777" w:rsidR="00EA0786" w:rsidRPr="00BB7E4C" w:rsidRDefault="00EA0786" w:rsidP="00EA0786">
            <w:pPr>
              <w:pStyle w:val="Kontraktstil"/>
              <w:spacing w:before="0" w:after="0"/>
              <w:jc w:val="left"/>
              <w:rPr>
                <w:b/>
                <w:sz w:val="18"/>
                <w:szCs w:val="18"/>
                <w:lang w:val="nb-NO"/>
              </w:rPr>
            </w:pPr>
            <w:r w:rsidRPr="00BB7E4C">
              <w:rPr>
                <w:sz w:val="18"/>
                <w:szCs w:val="18"/>
                <w:lang w:val="nb-NO"/>
              </w:rPr>
              <w:t>(settes av</w:t>
            </w:r>
            <w:r w:rsidR="00F53D9C" w:rsidRPr="00BB7E4C">
              <w:rPr>
                <w:sz w:val="18"/>
                <w:szCs w:val="18"/>
                <w:lang w:val="nb-NO"/>
              </w:rPr>
              <w:t xml:space="preserve"> Prosjektleder</w:t>
            </w:r>
            <w:r w:rsidRPr="00BB7E4C">
              <w:rPr>
                <w:sz w:val="18"/>
                <w:szCs w:val="18"/>
                <w:lang w:val="nb-NO"/>
              </w:rPr>
              <w:t>)</w:t>
            </w:r>
          </w:p>
          <w:p w14:paraId="2446D356" w14:textId="77777777" w:rsidR="00EA0786" w:rsidRPr="00BB7E4C" w:rsidRDefault="00EA0786" w:rsidP="00EA0786">
            <w:pPr>
              <w:pStyle w:val="Kontraktstil"/>
              <w:spacing w:before="0" w:after="0"/>
              <w:jc w:val="left"/>
              <w:rPr>
                <w:b/>
                <w:sz w:val="18"/>
                <w:szCs w:val="18"/>
                <w:lang w:val="nb-NO"/>
              </w:rPr>
            </w:pPr>
          </w:p>
        </w:tc>
        <w:tc>
          <w:tcPr>
            <w:tcW w:w="626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C263E77" w14:textId="77777777" w:rsidR="00EA0786" w:rsidRPr="00072B9A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highlight w:val="yellow"/>
                <w:lang w:val="nb-NO"/>
              </w:rPr>
            </w:pPr>
          </w:p>
          <w:p w14:paraId="766A4209" w14:textId="59CC6A96" w:rsidR="2AF3A9D0" w:rsidRDefault="2AF3A9D0" w:rsidP="3EFD07B3">
            <w:pPr>
              <w:pStyle w:val="Kontraktstil"/>
              <w:spacing w:before="0"/>
              <w:rPr>
                <w:sz w:val="18"/>
                <w:szCs w:val="18"/>
                <w:highlight w:val="yellow"/>
                <w:lang w:val="nb-NO"/>
              </w:rPr>
            </w:pPr>
            <w:r w:rsidRPr="3EFD07B3">
              <w:rPr>
                <w:sz w:val="18"/>
                <w:szCs w:val="18"/>
                <w:highlight w:val="yellow"/>
                <w:lang w:val="nb-NO"/>
              </w:rPr>
              <w:lastRenderedPageBreak/>
              <w:t>Navn på lufthavn eller Avinor/Avinor Flysikring AS – K-18xxxx – prosjektnummer – Avtale/Rammeavtale/vedlikeholdsavtale – Tittel på kontrakt</w:t>
            </w:r>
          </w:p>
          <w:p w14:paraId="4E73FD40" w14:textId="77777777" w:rsidR="00EA0786" w:rsidRPr="00072B9A" w:rsidRDefault="00EA0786" w:rsidP="001321F2">
            <w:pPr>
              <w:pStyle w:val="Kontraktstil"/>
              <w:spacing w:before="0" w:after="0"/>
              <w:jc w:val="left"/>
              <w:rPr>
                <w:sz w:val="18"/>
                <w:szCs w:val="18"/>
                <w:highlight w:val="yellow"/>
                <w:lang w:val="nb-NO"/>
              </w:rPr>
            </w:pPr>
          </w:p>
        </w:tc>
      </w:tr>
      <w:tr w:rsidR="00EA0786" w:rsidRPr="0001721E" w14:paraId="2F5C9E1A" w14:textId="77777777" w:rsidTr="00246D17">
        <w:trPr>
          <w:trHeight w:val="419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3AD037A" w14:textId="77777777" w:rsidR="00EA0786" w:rsidRPr="0001721E" w:rsidRDefault="00EA0786" w:rsidP="00EA0786">
            <w:pPr>
              <w:pStyle w:val="Kontraktstil"/>
              <w:spacing w:before="0" w:after="0"/>
              <w:jc w:val="left"/>
              <w:rPr>
                <w:b/>
                <w:sz w:val="18"/>
                <w:szCs w:val="18"/>
                <w:lang w:val="nb-NO"/>
              </w:rPr>
            </w:pPr>
            <w:r w:rsidRPr="0001721E">
              <w:rPr>
                <w:b/>
                <w:sz w:val="18"/>
                <w:szCs w:val="18"/>
                <w:lang w:val="nb-NO"/>
              </w:rPr>
              <w:lastRenderedPageBreak/>
              <w:t>Innkjøpsordrenummer</w:t>
            </w:r>
          </w:p>
          <w:p w14:paraId="5F6B3F4D" w14:textId="77777777" w:rsidR="00EA0786" w:rsidRPr="0001721E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  <w:r w:rsidRPr="0001721E">
              <w:rPr>
                <w:sz w:val="18"/>
                <w:szCs w:val="18"/>
                <w:lang w:val="nb-NO"/>
              </w:rPr>
              <w:t>(Settes av</w:t>
            </w:r>
            <w:r w:rsidR="00480000">
              <w:rPr>
                <w:sz w:val="18"/>
                <w:szCs w:val="18"/>
                <w:lang w:val="nb-NO"/>
              </w:rPr>
              <w:t xml:space="preserve"> Prosjektleder</w:t>
            </w:r>
            <w:r w:rsidRPr="0001721E">
              <w:rPr>
                <w:sz w:val="18"/>
                <w:szCs w:val="18"/>
                <w:lang w:val="nb-NO"/>
              </w:rPr>
              <w:t>)</w:t>
            </w:r>
          </w:p>
        </w:tc>
        <w:tc>
          <w:tcPr>
            <w:tcW w:w="6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306860F7" w14:textId="77777777" w:rsidR="00EA0786" w:rsidRPr="0001721E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</w:tc>
      </w:tr>
      <w:tr w:rsidR="00EA0786" w:rsidRPr="0001721E" w14:paraId="66AF79EA" w14:textId="77777777" w:rsidTr="3EFD07B3">
        <w:trPr>
          <w:trHeight w:val="425"/>
        </w:trPr>
        <w:tc>
          <w:tcPr>
            <w:tcW w:w="93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1208" w14:textId="77777777" w:rsidR="00EA0786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  <w:p w14:paraId="5C02746D" w14:textId="77777777" w:rsidR="00EA0786" w:rsidRDefault="00EA0786" w:rsidP="00EA0786">
            <w:pPr>
              <w:pStyle w:val="Kontraktstil"/>
              <w:spacing w:before="0" w:after="0"/>
              <w:jc w:val="center"/>
              <w:rPr>
                <w:b/>
                <w:sz w:val="18"/>
                <w:szCs w:val="18"/>
                <w:lang w:val="nb-NO"/>
              </w:rPr>
            </w:pPr>
          </w:p>
          <w:p w14:paraId="65396A4A" w14:textId="77777777" w:rsidR="00EA0786" w:rsidRPr="0001721E" w:rsidRDefault="00EA0786" w:rsidP="00EA0786">
            <w:pPr>
              <w:pStyle w:val="Kontraktstil"/>
              <w:spacing w:before="0" w:after="0"/>
              <w:jc w:val="left"/>
              <w:rPr>
                <w:b/>
                <w:sz w:val="18"/>
                <w:szCs w:val="18"/>
                <w:lang w:val="nb-NO"/>
              </w:rPr>
            </w:pPr>
          </w:p>
        </w:tc>
      </w:tr>
      <w:bookmarkEnd w:id="1"/>
      <w:tr w:rsidR="00246D17" w:rsidRPr="0001721E" w14:paraId="4D66872F" w14:textId="77777777" w:rsidTr="00246D17">
        <w:trPr>
          <w:trHeight w:val="391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E4E876" w14:textId="77777777" w:rsidR="00246D17" w:rsidRPr="0001721E" w:rsidRDefault="00246D17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  <w:r w:rsidRPr="3EFD07B3">
              <w:rPr>
                <w:b/>
                <w:bCs/>
                <w:sz w:val="18"/>
                <w:szCs w:val="18"/>
                <w:lang w:val="nb-NO"/>
              </w:rPr>
              <w:t xml:space="preserve">For dette avropet gjelder følgende Norsk Standard (NS) kontrakt 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B6EAA3" w14:textId="77777777" w:rsidR="00246D17" w:rsidRPr="0001721E" w:rsidRDefault="00246D17" w:rsidP="00EA0786">
            <w:pPr>
              <w:pStyle w:val="Kontraktstil"/>
              <w:spacing w:before="0" w:after="0"/>
              <w:jc w:val="left"/>
              <w:rPr>
                <w:b/>
                <w:sz w:val="18"/>
                <w:szCs w:val="18"/>
                <w:lang w:val="nb-NO"/>
              </w:rPr>
            </w:pPr>
            <w:r w:rsidRPr="0001721E">
              <w:rPr>
                <w:b/>
                <w:sz w:val="18"/>
                <w:szCs w:val="18"/>
                <w:lang w:val="nb-NO"/>
              </w:rPr>
              <w:t>NS 8401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FCC909" w14:textId="77777777" w:rsidR="00246D17" w:rsidRPr="0001721E" w:rsidRDefault="00246D17" w:rsidP="00EA0786">
            <w:pPr>
              <w:pStyle w:val="Kontraktstil"/>
              <w:spacing w:before="0" w:after="0"/>
              <w:jc w:val="left"/>
              <w:rPr>
                <w:b/>
                <w:sz w:val="18"/>
                <w:szCs w:val="18"/>
                <w:lang w:val="nb-NO"/>
              </w:rPr>
            </w:pPr>
            <w:r w:rsidRPr="0001721E">
              <w:rPr>
                <w:b/>
                <w:sz w:val="18"/>
                <w:szCs w:val="18"/>
                <w:lang w:val="nb-NO"/>
              </w:rPr>
              <w:t>NS 8402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AD0A08" w14:textId="264B7471" w:rsidR="00246D17" w:rsidRPr="0001721E" w:rsidRDefault="00246D17" w:rsidP="00EA0786">
            <w:pPr>
              <w:pStyle w:val="Kontraktstil"/>
              <w:spacing w:before="0" w:after="0"/>
              <w:jc w:val="left"/>
              <w:rPr>
                <w:b/>
                <w:sz w:val="18"/>
                <w:szCs w:val="18"/>
                <w:lang w:val="nb-NO"/>
              </w:rPr>
            </w:pPr>
            <w:r>
              <w:rPr>
                <w:b/>
                <w:sz w:val="18"/>
                <w:szCs w:val="18"/>
                <w:lang w:val="nb-NO"/>
              </w:rPr>
              <w:t>SSA-B</w:t>
            </w:r>
          </w:p>
        </w:tc>
      </w:tr>
      <w:tr w:rsidR="00EA0786" w:rsidRPr="00666386" w14:paraId="087D6A4C" w14:textId="77777777" w:rsidTr="00246D17">
        <w:trPr>
          <w:trHeight w:val="430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5CEB57" w14:textId="77777777" w:rsidR="00EA0786" w:rsidRPr="0001721E" w:rsidRDefault="00EA0786" w:rsidP="00EA0786">
            <w:pPr>
              <w:pStyle w:val="Kontraktstil"/>
              <w:spacing w:before="0" w:after="0"/>
              <w:jc w:val="left"/>
              <w:rPr>
                <w:rFonts w:cs="Times New Roman"/>
                <w:b/>
                <w:sz w:val="18"/>
                <w:szCs w:val="18"/>
                <w:lang w:val="nb-NO"/>
              </w:rPr>
            </w:pPr>
            <w:r>
              <w:rPr>
                <w:b/>
                <w:sz w:val="18"/>
                <w:szCs w:val="18"/>
                <w:lang w:val="nb-NO"/>
              </w:rPr>
              <w:t>Kontraktsdokumenter</w:t>
            </w:r>
            <w:r w:rsidR="00836332" w:rsidRPr="00836332">
              <w:rPr>
                <w:sz w:val="18"/>
                <w:szCs w:val="18"/>
                <w:lang w:val="nb-NO"/>
              </w:rPr>
              <w:t xml:space="preserve"> (fylles inn for det enkelte avrop)</w:t>
            </w:r>
          </w:p>
        </w:tc>
        <w:tc>
          <w:tcPr>
            <w:tcW w:w="6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5D92" w14:textId="77777777" w:rsidR="00EA0786" w:rsidRPr="00B154C8" w:rsidRDefault="00EA0786" w:rsidP="00EA0786">
            <w:pPr>
              <w:pStyle w:val="Default"/>
              <w:rPr>
                <w:sz w:val="18"/>
                <w:szCs w:val="18"/>
              </w:rPr>
            </w:pPr>
            <w:r w:rsidRPr="00B154C8">
              <w:rPr>
                <w:sz w:val="18"/>
                <w:szCs w:val="18"/>
              </w:rPr>
              <w:t xml:space="preserve">Følgende dokumenter inngår som en del av denne avtalen og er vedlagt dette dokumentet: </w:t>
            </w:r>
          </w:p>
          <w:p w14:paraId="3FBB7258" w14:textId="77777777" w:rsidR="00EA0786" w:rsidRPr="00B154C8" w:rsidRDefault="00EA0786" w:rsidP="00EA0786">
            <w:pPr>
              <w:pStyle w:val="Default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B154C8">
              <w:rPr>
                <w:sz w:val="18"/>
                <w:szCs w:val="18"/>
              </w:rPr>
              <w:t xml:space="preserve">Avtaledokument (dette dokumentet) </w:t>
            </w:r>
          </w:p>
          <w:p w14:paraId="151E7EAD" w14:textId="77777777" w:rsidR="00EA0786" w:rsidRDefault="00EA0786" w:rsidP="00EA0786">
            <w:pPr>
              <w:pStyle w:val="Default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Avinors spesielle </w:t>
            </w:r>
            <w:proofErr w:type="spellStart"/>
            <w:r>
              <w:rPr>
                <w:sz w:val="18"/>
                <w:szCs w:val="18"/>
              </w:rPr>
              <w:t>kontraktsbestemmelser</w:t>
            </w:r>
            <w:proofErr w:type="spellEnd"/>
            <w:r>
              <w:rPr>
                <w:sz w:val="18"/>
                <w:szCs w:val="18"/>
              </w:rPr>
              <w:t xml:space="preserve"> til NS 8401/NS 8402</w:t>
            </w:r>
          </w:p>
          <w:p w14:paraId="4DEE6B1E" w14:textId="2CFC1700" w:rsidR="00EA0786" w:rsidRPr="00B154C8" w:rsidRDefault="00EA0786" w:rsidP="00EA0786">
            <w:pPr>
              <w:pStyle w:val="Default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B154C8">
              <w:rPr>
                <w:sz w:val="18"/>
                <w:szCs w:val="18"/>
              </w:rPr>
              <w:t>Kontraktbestemme</w:t>
            </w:r>
            <w:r>
              <w:rPr>
                <w:sz w:val="18"/>
                <w:szCs w:val="18"/>
              </w:rPr>
              <w:t>lser – NS 8401/ NS 8402</w:t>
            </w:r>
            <w:r w:rsidR="00246D17">
              <w:rPr>
                <w:sz w:val="18"/>
                <w:szCs w:val="18"/>
              </w:rPr>
              <w:t>/SSA-B</w:t>
            </w:r>
            <w:r w:rsidRPr="00B154C8">
              <w:rPr>
                <w:sz w:val="18"/>
                <w:szCs w:val="18"/>
              </w:rPr>
              <w:t xml:space="preserve"> (vedlegges ikke)</w:t>
            </w:r>
          </w:p>
          <w:p w14:paraId="4E90478C" w14:textId="77777777" w:rsidR="00EA0786" w:rsidRPr="00050048" w:rsidRDefault="00EA0786" w:rsidP="00EA0786">
            <w:pPr>
              <w:pStyle w:val="Default"/>
              <w:numPr>
                <w:ilvl w:val="0"/>
                <w:numId w:val="1"/>
              </w:numPr>
              <w:rPr>
                <w:sz w:val="18"/>
                <w:szCs w:val="18"/>
                <w:highlight w:val="yellow"/>
              </w:rPr>
            </w:pPr>
            <w:r w:rsidRPr="00050048">
              <w:rPr>
                <w:sz w:val="18"/>
                <w:szCs w:val="18"/>
                <w:highlight w:val="yellow"/>
              </w:rPr>
              <w:t>Bilag A – Tilbudt(e) kandidat(er) og CV(er)</w:t>
            </w:r>
          </w:p>
          <w:p w14:paraId="1015A40C" w14:textId="77777777" w:rsidR="00EA0786" w:rsidRPr="00050048" w:rsidRDefault="00EA0786" w:rsidP="00EA0786">
            <w:pPr>
              <w:pStyle w:val="Default"/>
              <w:numPr>
                <w:ilvl w:val="0"/>
                <w:numId w:val="1"/>
              </w:numPr>
              <w:rPr>
                <w:sz w:val="18"/>
                <w:szCs w:val="18"/>
                <w:highlight w:val="yellow"/>
              </w:rPr>
            </w:pPr>
            <w:r w:rsidRPr="00050048">
              <w:rPr>
                <w:sz w:val="18"/>
                <w:szCs w:val="18"/>
                <w:highlight w:val="yellow"/>
              </w:rPr>
              <w:t>Bilag B – Oppdragsgivers ytelsesbeskrivelse</w:t>
            </w:r>
          </w:p>
          <w:p w14:paraId="29432033" w14:textId="77777777" w:rsidR="00EA0786" w:rsidRPr="00050048" w:rsidRDefault="00EA0786" w:rsidP="00EA0786">
            <w:pPr>
              <w:pStyle w:val="Default"/>
              <w:numPr>
                <w:ilvl w:val="0"/>
                <w:numId w:val="1"/>
              </w:numPr>
              <w:rPr>
                <w:sz w:val="18"/>
                <w:szCs w:val="18"/>
                <w:highlight w:val="yellow"/>
              </w:rPr>
            </w:pPr>
            <w:r w:rsidRPr="00050048">
              <w:rPr>
                <w:sz w:val="18"/>
                <w:szCs w:val="18"/>
                <w:highlight w:val="yellow"/>
              </w:rPr>
              <w:t>Bilag C – Relevante deler av tilbud</w:t>
            </w:r>
          </w:p>
          <w:p w14:paraId="0F371514" w14:textId="77777777" w:rsidR="00EA0786" w:rsidRPr="00B154C8" w:rsidRDefault="00EA0786" w:rsidP="00EA0786">
            <w:pPr>
              <w:pStyle w:val="Default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B154C8">
              <w:rPr>
                <w:sz w:val="18"/>
                <w:szCs w:val="18"/>
              </w:rPr>
              <w:t xml:space="preserve">Inngått rammeavtale med bilag </w:t>
            </w:r>
            <w:r w:rsidR="00236B60">
              <w:rPr>
                <w:sz w:val="18"/>
                <w:szCs w:val="18"/>
              </w:rPr>
              <w:t>(vedlegges ikke)</w:t>
            </w:r>
          </w:p>
          <w:p w14:paraId="4F305DDB" w14:textId="77777777" w:rsidR="00EA0786" w:rsidRDefault="00EA0786" w:rsidP="00EA0786">
            <w:pPr>
              <w:pStyle w:val="Defaul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0D8D803D" w14:textId="77777777" w:rsidR="00EA0786" w:rsidRPr="00236B60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</w:tc>
      </w:tr>
      <w:tr w:rsidR="00EA0786" w:rsidRPr="0001721E" w14:paraId="0457EE6B" w14:textId="77777777" w:rsidTr="00246D17">
        <w:trPr>
          <w:trHeight w:val="430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6399AF" w14:textId="77777777" w:rsidR="00EA0786" w:rsidRPr="0001721E" w:rsidRDefault="00EA0786" w:rsidP="00EA0786">
            <w:pPr>
              <w:pStyle w:val="Kontraktstil"/>
              <w:spacing w:before="0" w:after="0"/>
              <w:jc w:val="left"/>
              <w:rPr>
                <w:rFonts w:cs="Times New Roman"/>
                <w:b/>
                <w:sz w:val="18"/>
                <w:szCs w:val="18"/>
                <w:lang w:val="nb-NO"/>
              </w:rPr>
            </w:pPr>
            <w:r>
              <w:rPr>
                <w:b/>
                <w:sz w:val="18"/>
                <w:szCs w:val="18"/>
                <w:lang w:val="nb-NO"/>
              </w:rPr>
              <w:t>Motstrid</w:t>
            </w:r>
            <w:r w:rsidR="00836332">
              <w:rPr>
                <w:b/>
                <w:sz w:val="18"/>
                <w:szCs w:val="18"/>
                <w:lang w:val="nb-NO"/>
              </w:rPr>
              <w:t xml:space="preserve"> </w:t>
            </w:r>
            <w:r w:rsidR="00836332" w:rsidRPr="00836332">
              <w:rPr>
                <w:sz w:val="18"/>
                <w:szCs w:val="18"/>
                <w:lang w:val="nb-NO"/>
              </w:rPr>
              <w:t>(fylles inn for det enkelte avrop)</w:t>
            </w:r>
          </w:p>
        </w:tc>
        <w:tc>
          <w:tcPr>
            <w:tcW w:w="6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B1A1" w14:textId="77777777" w:rsidR="00EA0786" w:rsidRPr="00B154C8" w:rsidRDefault="00EA0786" w:rsidP="00EA0786">
            <w:pPr>
              <w:pStyle w:val="Default"/>
              <w:rPr>
                <w:sz w:val="18"/>
                <w:szCs w:val="18"/>
              </w:rPr>
            </w:pPr>
            <w:r w:rsidRPr="00B154C8">
              <w:rPr>
                <w:sz w:val="18"/>
                <w:szCs w:val="18"/>
              </w:rPr>
              <w:t xml:space="preserve">Ved motstrid gjelder dokumentene i følgende rekkefølge: </w:t>
            </w:r>
          </w:p>
          <w:p w14:paraId="01AA4C47" w14:textId="77777777" w:rsidR="00EA0786" w:rsidRDefault="00EA0786" w:rsidP="00EA0786">
            <w:pPr>
              <w:pStyle w:val="Default"/>
              <w:numPr>
                <w:ilvl w:val="0"/>
                <w:numId w:val="2"/>
              </w:numPr>
              <w:spacing w:after="14"/>
              <w:rPr>
                <w:sz w:val="18"/>
                <w:szCs w:val="18"/>
              </w:rPr>
            </w:pPr>
            <w:r w:rsidRPr="00B154C8">
              <w:rPr>
                <w:sz w:val="18"/>
                <w:szCs w:val="18"/>
              </w:rPr>
              <w:t xml:space="preserve">Avtaledokumentet </w:t>
            </w:r>
          </w:p>
          <w:p w14:paraId="7D3CEAA6" w14:textId="77777777" w:rsidR="00EA0786" w:rsidRPr="00EA0786" w:rsidRDefault="00EA0786" w:rsidP="00EA0786">
            <w:pPr>
              <w:pStyle w:val="Default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Avinors spesielle </w:t>
            </w:r>
            <w:proofErr w:type="spellStart"/>
            <w:r>
              <w:rPr>
                <w:sz w:val="18"/>
                <w:szCs w:val="18"/>
              </w:rPr>
              <w:t>kontraktsbestemmelser</w:t>
            </w:r>
            <w:proofErr w:type="spellEnd"/>
            <w:r>
              <w:rPr>
                <w:sz w:val="18"/>
                <w:szCs w:val="18"/>
              </w:rPr>
              <w:t xml:space="preserve"> til NS 8401/NS 8402</w:t>
            </w:r>
          </w:p>
          <w:p w14:paraId="2502DE9D" w14:textId="48DFFA5B" w:rsidR="00EA0786" w:rsidRPr="00B154C8" w:rsidRDefault="00EA0786" w:rsidP="00EA0786">
            <w:pPr>
              <w:pStyle w:val="Default"/>
              <w:numPr>
                <w:ilvl w:val="0"/>
                <w:numId w:val="2"/>
              </w:numPr>
              <w:spacing w:after="14"/>
              <w:rPr>
                <w:sz w:val="18"/>
                <w:szCs w:val="18"/>
              </w:rPr>
            </w:pPr>
            <w:r w:rsidRPr="00B154C8">
              <w:rPr>
                <w:sz w:val="18"/>
                <w:szCs w:val="18"/>
              </w:rPr>
              <w:t>Kontraktbestemme</w:t>
            </w:r>
            <w:r>
              <w:rPr>
                <w:sz w:val="18"/>
                <w:szCs w:val="18"/>
              </w:rPr>
              <w:t>lser – NS 8401/ NS 8402</w:t>
            </w:r>
            <w:r w:rsidR="00246D17">
              <w:rPr>
                <w:sz w:val="18"/>
                <w:szCs w:val="18"/>
              </w:rPr>
              <w:t>/SSA-B</w:t>
            </w:r>
          </w:p>
          <w:p w14:paraId="7A22F93C" w14:textId="77777777" w:rsidR="00EA0786" w:rsidRPr="00B154C8" w:rsidRDefault="00EA0786" w:rsidP="00EA0786">
            <w:pPr>
              <w:pStyle w:val="Default"/>
              <w:numPr>
                <w:ilvl w:val="0"/>
                <w:numId w:val="2"/>
              </w:numPr>
              <w:spacing w:after="14"/>
              <w:rPr>
                <w:sz w:val="18"/>
                <w:szCs w:val="18"/>
              </w:rPr>
            </w:pPr>
            <w:r w:rsidRPr="00B154C8">
              <w:rPr>
                <w:sz w:val="18"/>
                <w:szCs w:val="18"/>
              </w:rPr>
              <w:t xml:space="preserve">De øvrige </w:t>
            </w:r>
            <w:proofErr w:type="spellStart"/>
            <w:r w:rsidRPr="00B154C8">
              <w:rPr>
                <w:sz w:val="18"/>
                <w:szCs w:val="18"/>
              </w:rPr>
              <w:t>kontraktsbilagene</w:t>
            </w:r>
            <w:proofErr w:type="spellEnd"/>
            <w:r w:rsidRPr="00B154C8">
              <w:rPr>
                <w:sz w:val="18"/>
                <w:szCs w:val="18"/>
              </w:rPr>
              <w:t xml:space="preserve"> nevnt i opplistingen ovenfor </w:t>
            </w:r>
          </w:p>
          <w:p w14:paraId="2AC06896" w14:textId="77777777" w:rsidR="00EA0786" w:rsidRPr="00B154C8" w:rsidRDefault="00EA0786" w:rsidP="00EA0786">
            <w:pPr>
              <w:pStyle w:val="Default"/>
              <w:rPr>
                <w:sz w:val="18"/>
                <w:szCs w:val="18"/>
              </w:rPr>
            </w:pPr>
          </w:p>
          <w:p w14:paraId="32790AA6" w14:textId="77777777" w:rsidR="00EA0786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</w:rPr>
            </w:pPr>
            <w:r w:rsidRPr="00B154C8">
              <w:rPr>
                <w:sz w:val="18"/>
                <w:szCs w:val="18"/>
              </w:rPr>
              <w:t xml:space="preserve">Er det </w:t>
            </w:r>
            <w:proofErr w:type="spellStart"/>
            <w:r w:rsidRPr="00B154C8">
              <w:rPr>
                <w:sz w:val="18"/>
                <w:szCs w:val="18"/>
              </w:rPr>
              <w:t>motstrid</w:t>
            </w:r>
            <w:proofErr w:type="spellEnd"/>
            <w:r w:rsidRPr="00B154C8">
              <w:rPr>
                <w:sz w:val="18"/>
                <w:szCs w:val="18"/>
              </w:rPr>
              <w:t xml:space="preserve"> </w:t>
            </w:r>
            <w:proofErr w:type="spellStart"/>
            <w:r w:rsidRPr="00B154C8">
              <w:rPr>
                <w:sz w:val="18"/>
                <w:szCs w:val="18"/>
              </w:rPr>
              <w:t>mel</w:t>
            </w:r>
            <w:r>
              <w:rPr>
                <w:sz w:val="18"/>
                <w:szCs w:val="18"/>
              </w:rPr>
              <w:t>lom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bestemmelser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nevnt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punkt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nb-NO"/>
              </w:rPr>
              <w:t>4</w:t>
            </w:r>
            <w:r w:rsidRPr="00B154C8">
              <w:rPr>
                <w:sz w:val="18"/>
                <w:szCs w:val="18"/>
              </w:rPr>
              <w:t xml:space="preserve"> (De </w:t>
            </w:r>
            <w:proofErr w:type="spellStart"/>
            <w:r w:rsidRPr="00B154C8">
              <w:rPr>
                <w:sz w:val="18"/>
                <w:szCs w:val="18"/>
              </w:rPr>
              <w:t>øvrige</w:t>
            </w:r>
            <w:proofErr w:type="spellEnd"/>
            <w:r w:rsidRPr="00B154C8">
              <w:rPr>
                <w:sz w:val="18"/>
                <w:szCs w:val="18"/>
              </w:rPr>
              <w:t xml:space="preserve"> </w:t>
            </w:r>
            <w:proofErr w:type="spellStart"/>
            <w:r w:rsidRPr="00B154C8">
              <w:rPr>
                <w:sz w:val="18"/>
                <w:szCs w:val="18"/>
              </w:rPr>
              <w:t>kontraktsbilagene</w:t>
            </w:r>
            <w:proofErr w:type="spellEnd"/>
            <w:r w:rsidRPr="00B154C8">
              <w:rPr>
                <w:sz w:val="18"/>
                <w:szCs w:val="18"/>
              </w:rPr>
              <w:t xml:space="preserve">) </w:t>
            </w:r>
            <w:proofErr w:type="spellStart"/>
            <w:r w:rsidRPr="00B154C8">
              <w:rPr>
                <w:sz w:val="18"/>
                <w:szCs w:val="18"/>
              </w:rPr>
              <w:t>går</w:t>
            </w:r>
            <w:proofErr w:type="spellEnd"/>
            <w:r w:rsidRPr="00B154C8">
              <w:rPr>
                <w:sz w:val="18"/>
                <w:szCs w:val="18"/>
              </w:rPr>
              <w:t xml:space="preserve"> </w:t>
            </w:r>
            <w:proofErr w:type="spellStart"/>
            <w:r w:rsidRPr="00B154C8">
              <w:rPr>
                <w:sz w:val="18"/>
                <w:szCs w:val="18"/>
              </w:rPr>
              <w:t>spesielle</w:t>
            </w:r>
            <w:proofErr w:type="spellEnd"/>
            <w:r w:rsidRPr="00B154C8">
              <w:rPr>
                <w:sz w:val="18"/>
                <w:szCs w:val="18"/>
              </w:rPr>
              <w:t xml:space="preserve"> </w:t>
            </w:r>
            <w:proofErr w:type="spellStart"/>
            <w:r w:rsidRPr="00B154C8">
              <w:rPr>
                <w:sz w:val="18"/>
                <w:szCs w:val="18"/>
              </w:rPr>
              <w:t>bestemmelser</w:t>
            </w:r>
            <w:proofErr w:type="spellEnd"/>
            <w:r w:rsidRPr="00B154C8">
              <w:rPr>
                <w:sz w:val="18"/>
                <w:szCs w:val="18"/>
              </w:rPr>
              <w:t xml:space="preserve"> </w:t>
            </w:r>
            <w:proofErr w:type="spellStart"/>
            <w:r w:rsidRPr="00B154C8">
              <w:rPr>
                <w:sz w:val="18"/>
                <w:szCs w:val="18"/>
              </w:rPr>
              <w:t>foran</w:t>
            </w:r>
            <w:proofErr w:type="spellEnd"/>
            <w:r w:rsidRPr="00B154C8">
              <w:rPr>
                <w:sz w:val="18"/>
                <w:szCs w:val="18"/>
              </w:rPr>
              <w:t xml:space="preserve"> </w:t>
            </w:r>
            <w:proofErr w:type="spellStart"/>
            <w:r w:rsidRPr="00B154C8">
              <w:rPr>
                <w:sz w:val="18"/>
                <w:szCs w:val="18"/>
              </w:rPr>
              <w:t>generelle</w:t>
            </w:r>
            <w:proofErr w:type="spellEnd"/>
            <w:r w:rsidRPr="00B154C8">
              <w:rPr>
                <w:sz w:val="18"/>
                <w:szCs w:val="18"/>
              </w:rPr>
              <w:t xml:space="preserve"> </w:t>
            </w:r>
            <w:proofErr w:type="spellStart"/>
            <w:r w:rsidRPr="00B154C8">
              <w:rPr>
                <w:sz w:val="18"/>
                <w:szCs w:val="18"/>
              </w:rPr>
              <w:t>bestemmelser</w:t>
            </w:r>
            <w:proofErr w:type="spellEnd"/>
            <w:r w:rsidRPr="00B154C8">
              <w:rPr>
                <w:sz w:val="18"/>
                <w:szCs w:val="18"/>
              </w:rPr>
              <w:t xml:space="preserve">, </w:t>
            </w:r>
            <w:proofErr w:type="spellStart"/>
            <w:r w:rsidRPr="00B154C8">
              <w:rPr>
                <w:sz w:val="18"/>
                <w:szCs w:val="18"/>
              </w:rPr>
              <w:t>og</w:t>
            </w:r>
            <w:proofErr w:type="spellEnd"/>
            <w:r w:rsidRPr="00B154C8">
              <w:rPr>
                <w:sz w:val="18"/>
                <w:szCs w:val="18"/>
              </w:rPr>
              <w:t xml:space="preserve"> </w:t>
            </w:r>
            <w:proofErr w:type="spellStart"/>
            <w:r w:rsidRPr="00B154C8">
              <w:rPr>
                <w:sz w:val="18"/>
                <w:szCs w:val="18"/>
              </w:rPr>
              <w:t>bestemmelser</w:t>
            </w:r>
            <w:proofErr w:type="spellEnd"/>
            <w:r w:rsidRPr="00B154C8">
              <w:rPr>
                <w:sz w:val="18"/>
                <w:szCs w:val="18"/>
              </w:rPr>
              <w:t xml:space="preserve"> </w:t>
            </w:r>
            <w:proofErr w:type="spellStart"/>
            <w:r w:rsidRPr="00B154C8">
              <w:rPr>
                <w:sz w:val="18"/>
                <w:szCs w:val="18"/>
              </w:rPr>
              <w:t>utarbeidet</w:t>
            </w:r>
            <w:proofErr w:type="spellEnd"/>
            <w:r w:rsidRPr="00B154C8">
              <w:rPr>
                <w:sz w:val="18"/>
                <w:szCs w:val="18"/>
              </w:rPr>
              <w:t xml:space="preserve"> </w:t>
            </w:r>
            <w:proofErr w:type="spellStart"/>
            <w:r w:rsidRPr="00B154C8">
              <w:rPr>
                <w:sz w:val="18"/>
                <w:szCs w:val="18"/>
              </w:rPr>
              <w:t>særskilt</w:t>
            </w:r>
            <w:proofErr w:type="spellEnd"/>
            <w:r w:rsidRPr="00B154C8">
              <w:rPr>
                <w:sz w:val="18"/>
                <w:szCs w:val="18"/>
              </w:rPr>
              <w:t xml:space="preserve"> for </w:t>
            </w:r>
            <w:r w:rsidRPr="00B154C8">
              <w:rPr>
                <w:sz w:val="18"/>
                <w:szCs w:val="18"/>
                <w:lang w:val="nb-NO"/>
              </w:rPr>
              <w:t>dette avropet</w:t>
            </w:r>
            <w:r w:rsidRPr="00B154C8">
              <w:rPr>
                <w:sz w:val="18"/>
                <w:szCs w:val="18"/>
              </w:rPr>
              <w:t xml:space="preserve">, </w:t>
            </w:r>
            <w:proofErr w:type="spellStart"/>
            <w:r w:rsidRPr="00B154C8">
              <w:rPr>
                <w:sz w:val="18"/>
                <w:szCs w:val="18"/>
              </w:rPr>
              <w:t>foran</w:t>
            </w:r>
            <w:proofErr w:type="spellEnd"/>
            <w:r w:rsidRPr="00B154C8">
              <w:rPr>
                <w:sz w:val="18"/>
                <w:szCs w:val="18"/>
              </w:rPr>
              <w:t xml:space="preserve"> </w:t>
            </w:r>
            <w:proofErr w:type="spellStart"/>
            <w:r w:rsidRPr="00B154C8">
              <w:rPr>
                <w:sz w:val="18"/>
                <w:szCs w:val="18"/>
              </w:rPr>
              <w:t>standardiserte</w:t>
            </w:r>
            <w:proofErr w:type="spellEnd"/>
            <w:r w:rsidRPr="00B154C8">
              <w:rPr>
                <w:sz w:val="18"/>
                <w:szCs w:val="18"/>
              </w:rPr>
              <w:t xml:space="preserve"> </w:t>
            </w:r>
            <w:proofErr w:type="spellStart"/>
            <w:r w:rsidRPr="00B154C8">
              <w:rPr>
                <w:sz w:val="18"/>
                <w:szCs w:val="18"/>
              </w:rPr>
              <w:t>bestemmelser</w:t>
            </w:r>
            <w:proofErr w:type="spellEnd"/>
            <w:r w:rsidRPr="00B154C8">
              <w:rPr>
                <w:sz w:val="18"/>
                <w:szCs w:val="18"/>
              </w:rPr>
              <w:t>.</w:t>
            </w:r>
          </w:p>
          <w:p w14:paraId="689A5912" w14:textId="77777777" w:rsidR="00836332" w:rsidRPr="00B154C8" w:rsidRDefault="00836332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</w:tc>
      </w:tr>
      <w:tr w:rsidR="00836332" w:rsidRPr="0001721E" w14:paraId="78C8EAC7" w14:textId="77777777" w:rsidTr="00246D17">
        <w:trPr>
          <w:trHeight w:val="408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624168" w14:textId="77777777" w:rsidR="00836332" w:rsidRPr="00AC40E8" w:rsidRDefault="00836332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  <w:r w:rsidRPr="3EFD07B3">
              <w:rPr>
                <w:b/>
                <w:bCs/>
                <w:sz w:val="18"/>
                <w:szCs w:val="18"/>
                <w:lang w:val="nb-NO"/>
              </w:rPr>
              <w:t>Tidsfrister</w:t>
            </w:r>
            <w:r w:rsidR="00AC40E8" w:rsidRPr="3EFD07B3">
              <w:rPr>
                <w:b/>
                <w:bCs/>
                <w:sz w:val="18"/>
                <w:szCs w:val="18"/>
                <w:lang w:val="nb-NO"/>
              </w:rPr>
              <w:t xml:space="preserve"> </w:t>
            </w:r>
            <w:r w:rsidR="00AC40E8" w:rsidRPr="3EFD07B3">
              <w:rPr>
                <w:sz w:val="18"/>
                <w:szCs w:val="18"/>
                <w:lang w:val="nb-NO"/>
              </w:rPr>
              <w:t xml:space="preserve">(fylles inn for det enkelte avrop dersom relevant) </w:t>
            </w:r>
          </w:p>
        </w:tc>
        <w:tc>
          <w:tcPr>
            <w:tcW w:w="6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1803" w14:textId="77777777" w:rsidR="00836332" w:rsidRDefault="00836332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  <w:r>
              <w:rPr>
                <w:sz w:val="18"/>
                <w:szCs w:val="18"/>
                <w:lang w:val="nb-NO"/>
              </w:rPr>
              <w:t xml:space="preserve">Tidsfrister for den </w:t>
            </w:r>
            <w:proofErr w:type="spellStart"/>
            <w:r>
              <w:rPr>
                <w:sz w:val="18"/>
                <w:szCs w:val="18"/>
                <w:lang w:val="nb-NO"/>
              </w:rPr>
              <w:t>prosjekterendes</w:t>
            </w:r>
            <w:proofErr w:type="spellEnd"/>
            <w:r>
              <w:rPr>
                <w:sz w:val="18"/>
                <w:szCs w:val="18"/>
                <w:lang w:val="nb-NO"/>
              </w:rPr>
              <w:t xml:space="preserve"> </w:t>
            </w:r>
            <w:r w:rsidR="00B11E3B">
              <w:rPr>
                <w:sz w:val="18"/>
                <w:szCs w:val="18"/>
                <w:lang w:val="nb-NO"/>
              </w:rPr>
              <w:t>ytelser, jf. NS 8401, punkt 9.2/ NS 8402 punkt 8.2</w:t>
            </w:r>
          </w:p>
          <w:p w14:paraId="20C9EDC7" w14:textId="77777777" w:rsidR="00836332" w:rsidRDefault="00836332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  <w:p w14:paraId="7DB3B817" w14:textId="77777777" w:rsidR="00836332" w:rsidRDefault="00AC40E8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  <w:r>
              <w:rPr>
                <w:sz w:val="18"/>
                <w:szCs w:val="18"/>
                <w:lang w:val="nb-NO"/>
              </w:rPr>
              <w:t>Oppdraget skal påbegynnes:</w:t>
            </w:r>
            <w:r w:rsidR="00836332">
              <w:rPr>
                <w:sz w:val="18"/>
                <w:szCs w:val="18"/>
                <w:lang w:val="nb-NO"/>
              </w:rPr>
              <w:t>_______________</w:t>
            </w:r>
          </w:p>
          <w:p w14:paraId="72AA5186" w14:textId="77777777" w:rsidR="00AC40E8" w:rsidRDefault="00AC40E8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  <w:r>
              <w:rPr>
                <w:sz w:val="18"/>
                <w:szCs w:val="18"/>
                <w:lang w:val="nb-NO"/>
              </w:rPr>
              <w:t>Oppdraget skal være ferdig:________________</w:t>
            </w:r>
          </w:p>
          <w:p w14:paraId="0B067599" w14:textId="77777777" w:rsidR="00AC40E8" w:rsidRDefault="00AC40E8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  <w:p w14:paraId="11DA2210" w14:textId="77777777" w:rsidR="00AC40E8" w:rsidRDefault="00AC40E8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  <w:r>
              <w:rPr>
                <w:sz w:val="18"/>
                <w:szCs w:val="18"/>
                <w:lang w:val="nb-NO"/>
              </w:rPr>
              <w:t>Avtalte delfrister:</w:t>
            </w:r>
          </w:p>
          <w:p w14:paraId="78596B1E" w14:textId="77777777" w:rsidR="00AC40E8" w:rsidRDefault="00AC40E8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  <w:p w14:paraId="196F5DA7" w14:textId="77777777" w:rsidR="00AC40E8" w:rsidRDefault="00AC40E8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  <w:p w14:paraId="60689DF7" w14:textId="77777777" w:rsidR="00836332" w:rsidRDefault="00836332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  <w:p w14:paraId="288105D1" w14:textId="77777777" w:rsidR="00836332" w:rsidRPr="00836332" w:rsidRDefault="00836332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</w:tc>
      </w:tr>
      <w:tr w:rsidR="00AC40E8" w:rsidRPr="0001721E" w14:paraId="210B79F5" w14:textId="77777777" w:rsidTr="00246D17">
        <w:trPr>
          <w:trHeight w:val="408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E3DBEA" w14:textId="77777777" w:rsidR="00AC40E8" w:rsidRDefault="00AC40E8" w:rsidP="00AC40E8">
            <w:pPr>
              <w:pStyle w:val="Kontraktstil"/>
              <w:spacing w:before="0" w:after="0"/>
              <w:jc w:val="left"/>
              <w:rPr>
                <w:b/>
                <w:sz w:val="18"/>
                <w:szCs w:val="18"/>
                <w:lang w:val="nb-NO"/>
              </w:rPr>
            </w:pPr>
            <w:r>
              <w:rPr>
                <w:b/>
                <w:sz w:val="18"/>
                <w:szCs w:val="18"/>
                <w:lang w:val="nb-NO"/>
              </w:rPr>
              <w:t xml:space="preserve">Dagmulkt eller erstatning </w:t>
            </w:r>
            <w:r w:rsidRPr="00836332">
              <w:rPr>
                <w:sz w:val="18"/>
                <w:szCs w:val="18"/>
                <w:lang w:val="nb-NO"/>
              </w:rPr>
              <w:t>(fylles inn for det enkelte avrop)</w:t>
            </w:r>
          </w:p>
        </w:tc>
        <w:tc>
          <w:tcPr>
            <w:tcW w:w="6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7128" w14:textId="77777777" w:rsidR="00AC40E8" w:rsidRDefault="00AC40E8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  <w:r>
              <w:rPr>
                <w:sz w:val="18"/>
                <w:szCs w:val="18"/>
                <w:lang w:val="nb-NO"/>
              </w:rPr>
              <w:t>Partene kan etter kontrakten velge mellom dagmulkt og erstatning</w:t>
            </w:r>
            <w:r w:rsidR="00B11E3B">
              <w:rPr>
                <w:sz w:val="18"/>
                <w:szCs w:val="18"/>
                <w:lang w:val="nb-NO"/>
              </w:rPr>
              <w:t xml:space="preserve"> (jf. NS 8401 </w:t>
            </w:r>
            <w:proofErr w:type="spellStart"/>
            <w:r w:rsidR="00B11E3B">
              <w:rPr>
                <w:sz w:val="18"/>
                <w:szCs w:val="18"/>
                <w:lang w:val="nb-NO"/>
              </w:rPr>
              <w:t>pkt</w:t>
            </w:r>
            <w:proofErr w:type="spellEnd"/>
            <w:r w:rsidR="00B11E3B">
              <w:rPr>
                <w:sz w:val="18"/>
                <w:szCs w:val="18"/>
                <w:lang w:val="nb-NO"/>
              </w:rPr>
              <w:t xml:space="preserve"> 12.2/ NS 8402 </w:t>
            </w:r>
            <w:proofErr w:type="spellStart"/>
            <w:r w:rsidR="00B11E3B">
              <w:rPr>
                <w:sz w:val="18"/>
                <w:szCs w:val="18"/>
                <w:lang w:val="nb-NO"/>
              </w:rPr>
              <w:t>pkt</w:t>
            </w:r>
            <w:proofErr w:type="spellEnd"/>
            <w:r w:rsidR="00B11E3B">
              <w:rPr>
                <w:sz w:val="18"/>
                <w:szCs w:val="18"/>
                <w:lang w:val="nb-NO"/>
              </w:rPr>
              <w:t xml:space="preserve"> 9.2)</w:t>
            </w:r>
            <w:r>
              <w:rPr>
                <w:sz w:val="18"/>
                <w:szCs w:val="18"/>
                <w:lang w:val="nb-NO"/>
              </w:rPr>
              <w:t xml:space="preserve">, eventuelt en kombinasjon. Velges ikke dagmulkt, vil kontraktens erstatningsregler gjelde. </w:t>
            </w:r>
          </w:p>
          <w:p w14:paraId="2599DA82" w14:textId="77777777" w:rsidR="00AC40E8" w:rsidRDefault="00AC40E8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  <w:p w14:paraId="1A6071F0" w14:textId="77777777" w:rsidR="00AC40E8" w:rsidRDefault="00AC40E8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  <w:r>
              <w:rPr>
                <w:sz w:val="18"/>
                <w:szCs w:val="18"/>
                <w:lang w:val="nb-NO"/>
              </w:rPr>
              <w:t>For følgende frister har partene valgt dagmulkt med de angitte beløp:</w:t>
            </w:r>
          </w:p>
          <w:p w14:paraId="00FFCD52" w14:textId="77777777" w:rsidR="00AC40E8" w:rsidRDefault="00AC40E8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  <w:p w14:paraId="7074810D" w14:textId="77777777" w:rsidR="00AC40E8" w:rsidRDefault="00AC40E8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  <w:r w:rsidRPr="3EFD07B3">
              <w:rPr>
                <w:sz w:val="18"/>
                <w:szCs w:val="18"/>
                <w:lang w:val="nb-NO"/>
              </w:rPr>
              <w:t>Frist:__________________             Beløp:_________________</w:t>
            </w:r>
          </w:p>
          <w:p w14:paraId="4087CDC1" w14:textId="77777777" w:rsidR="00AC40E8" w:rsidRDefault="00AC40E8" w:rsidP="00AC40E8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  <w:r>
              <w:rPr>
                <w:sz w:val="18"/>
                <w:szCs w:val="18"/>
                <w:lang w:val="nb-NO"/>
              </w:rPr>
              <w:t>Frist:__________________             Beløp:_________________</w:t>
            </w:r>
          </w:p>
          <w:p w14:paraId="34ED380F" w14:textId="77777777" w:rsidR="00AC40E8" w:rsidRDefault="00AC40E8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  <w:p w14:paraId="0B8C7437" w14:textId="77777777" w:rsidR="00AC40E8" w:rsidRDefault="00AC40E8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  <w:p w14:paraId="26531083" w14:textId="77777777" w:rsidR="00AC40E8" w:rsidRDefault="00AC40E8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  <w:r>
              <w:rPr>
                <w:sz w:val="18"/>
                <w:szCs w:val="18"/>
                <w:lang w:val="nb-NO"/>
              </w:rPr>
              <w:t xml:space="preserve">Særlige bestemmelser: </w:t>
            </w:r>
          </w:p>
          <w:p w14:paraId="5BAD43B6" w14:textId="77777777" w:rsidR="00AC40E8" w:rsidRDefault="00AC40E8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</w:tc>
      </w:tr>
      <w:tr w:rsidR="00EA0786" w:rsidRPr="0001721E" w14:paraId="3A9C84B3" w14:textId="77777777" w:rsidTr="00246D17">
        <w:trPr>
          <w:trHeight w:val="408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526181" w14:textId="77777777" w:rsidR="00EA0786" w:rsidRPr="0001721E" w:rsidRDefault="00EA0786" w:rsidP="00EA0786">
            <w:pPr>
              <w:pStyle w:val="Kontraktstil"/>
              <w:spacing w:before="0" w:after="0"/>
              <w:jc w:val="left"/>
              <w:rPr>
                <w:b/>
                <w:sz w:val="18"/>
                <w:szCs w:val="18"/>
                <w:lang w:val="nb-NO"/>
              </w:rPr>
            </w:pPr>
            <w:r w:rsidRPr="00852BA9">
              <w:rPr>
                <w:b/>
                <w:sz w:val="18"/>
                <w:szCs w:val="18"/>
                <w:lang w:val="nb-NO"/>
              </w:rPr>
              <w:t>Erstatningsansvar</w:t>
            </w:r>
            <w:r>
              <w:rPr>
                <w:b/>
                <w:sz w:val="18"/>
                <w:szCs w:val="18"/>
                <w:lang w:val="nb-NO"/>
              </w:rPr>
              <w:t xml:space="preserve"> </w:t>
            </w:r>
            <w:r w:rsidRPr="0001721E">
              <w:rPr>
                <w:sz w:val="18"/>
                <w:szCs w:val="18"/>
                <w:lang w:val="nb-NO"/>
              </w:rPr>
              <w:t>(krysset av)</w:t>
            </w:r>
          </w:p>
        </w:tc>
        <w:tc>
          <w:tcPr>
            <w:tcW w:w="6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5FDE" w14:textId="77777777" w:rsidR="00EA0786" w:rsidRPr="00F830B2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highlight w:val="yellow"/>
                <w:lang w:val="nb-NO"/>
              </w:rPr>
            </w:pPr>
            <w:r w:rsidRPr="3EFD07B3">
              <w:rPr>
                <w:sz w:val="18"/>
                <w:szCs w:val="18"/>
                <w:highlight w:val="yellow"/>
                <w:lang w:val="nb-NO"/>
              </w:rPr>
              <w:t>Alternativ 1: Erstatningsansvaret skal følge bestemmelsene i NS 8401 punkt 13.3/ NS 8402 punkt 10.3</w:t>
            </w:r>
          </w:p>
          <w:p w14:paraId="7C317E7E" w14:textId="77777777" w:rsidR="00836332" w:rsidRPr="00F830B2" w:rsidRDefault="00836332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highlight w:val="yellow"/>
                <w:lang w:val="nb-NO"/>
              </w:rPr>
            </w:pPr>
          </w:p>
          <w:p w14:paraId="11CEA67B" w14:textId="77777777" w:rsidR="00EA0786" w:rsidRPr="00F830B2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highlight w:val="yellow"/>
                <w:lang w:val="nb-NO"/>
              </w:rPr>
            </w:pPr>
            <w:r w:rsidRPr="00F830B2">
              <w:rPr>
                <w:sz w:val="18"/>
                <w:szCs w:val="18"/>
                <w:highlight w:val="yellow"/>
                <w:lang w:val="nb-NO"/>
              </w:rPr>
              <w:t xml:space="preserve">Alternativ 2: Erstatningsansvaret skal i stedet for de grenser som følger av NS 8401 punkt 13.3/ / NS 8402 punkt 10.3 være begrenset til: </w:t>
            </w:r>
          </w:p>
          <w:p w14:paraId="3FD57627" w14:textId="77777777" w:rsidR="00EA0786" w:rsidRPr="00F830B2" w:rsidRDefault="00EA0786" w:rsidP="00EA0786">
            <w:pPr>
              <w:pStyle w:val="Kontraktstil"/>
              <w:numPr>
                <w:ilvl w:val="0"/>
                <w:numId w:val="1"/>
              </w:numPr>
              <w:spacing w:before="0" w:after="0"/>
              <w:jc w:val="left"/>
              <w:rPr>
                <w:sz w:val="18"/>
                <w:szCs w:val="18"/>
                <w:highlight w:val="yellow"/>
                <w:lang w:val="nb-NO"/>
              </w:rPr>
            </w:pPr>
            <w:r w:rsidRPr="00F830B2">
              <w:rPr>
                <w:sz w:val="18"/>
                <w:szCs w:val="18"/>
                <w:highlight w:val="yellow"/>
                <w:lang w:val="nb-NO"/>
              </w:rPr>
              <w:t>…. G for ansvar som ikke er omfattet av forsikringsplikten</w:t>
            </w:r>
          </w:p>
          <w:p w14:paraId="7B229C38" w14:textId="77777777" w:rsidR="00EA0786" w:rsidRPr="00F830B2" w:rsidRDefault="00EA0786" w:rsidP="00EA0786">
            <w:pPr>
              <w:pStyle w:val="Kontraktstil"/>
              <w:numPr>
                <w:ilvl w:val="0"/>
                <w:numId w:val="1"/>
              </w:numPr>
              <w:spacing w:before="0" w:after="0"/>
              <w:jc w:val="left"/>
              <w:rPr>
                <w:sz w:val="18"/>
                <w:szCs w:val="18"/>
                <w:highlight w:val="yellow"/>
                <w:lang w:val="nb-NO"/>
              </w:rPr>
            </w:pPr>
            <w:r w:rsidRPr="00F830B2">
              <w:rPr>
                <w:sz w:val="18"/>
                <w:szCs w:val="18"/>
                <w:highlight w:val="yellow"/>
                <w:lang w:val="nb-NO"/>
              </w:rPr>
              <w:t>…. G for ansvar som er omfattet</w:t>
            </w:r>
          </w:p>
          <w:p w14:paraId="79CFF951" w14:textId="77777777" w:rsidR="00836332" w:rsidRPr="00F830B2" w:rsidRDefault="00836332" w:rsidP="00836332">
            <w:pPr>
              <w:pStyle w:val="Kontraktstil"/>
              <w:spacing w:before="0" w:after="0"/>
              <w:ind w:left="720"/>
              <w:jc w:val="left"/>
              <w:rPr>
                <w:sz w:val="18"/>
                <w:szCs w:val="18"/>
                <w:highlight w:val="yellow"/>
                <w:lang w:val="nb-NO"/>
              </w:rPr>
            </w:pPr>
          </w:p>
        </w:tc>
      </w:tr>
      <w:tr w:rsidR="00EA0786" w:rsidRPr="0001721E" w14:paraId="74D08060" w14:textId="77777777" w:rsidTr="00246D17">
        <w:trPr>
          <w:trHeight w:val="408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B8CA3" w14:textId="77777777" w:rsidR="00EA0786" w:rsidRDefault="00EA0786" w:rsidP="00EA0786">
            <w:pPr>
              <w:pStyle w:val="Kontraktstil"/>
              <w:spacing w:before="0" w:after="0"/>
              <w:jc w:val="left"/>
              <w:rPr>
                <w:b/>
                <w:sz w:val="18"/>
                <w:szCs w:val="18"/>
                <w:lang w:val="nb-NO"/>
              </w:rPr>
            </w:pPr>
            <w:r>
              <w:rPr>
                <w:b/>
                <w:sz w:val="18"/>
                <w:szCs w:val="18"/>
                <w:lang w:val="nb-NO"/>
              </w:rPr>
              <w:lastRenderedPageBreak/>
              <w:t xml:space="preserve">Pris </w:t>
            </w:r>
          </w:p>
          <w:p w14:paraId="676F193C" w14:textId="77777777" w:rsidR="00EA0786" w:rsidRPr="00852BA9" w:rsidRDefault="00EA0786" w:rsidP="00EA0786">
            <w:pPr>
              <w:pStyle w:val="Kontraktstil"/>
              <w:spacing w:before="0" w:after="0"/>
              <w:jc w:val="left"/>
              <w:rPr>
                <w:b/>
                <w:sz w:val="18"/>
                <w:szCs w:val="18"/>
                <w:lang w:val="nb-NO"/>
              </w:rPr>
            </w:pPr>
            <w:r w:rsidRPr="0001721E">
              <w:rPr>
                <w:sz w:val="18"/>
                <w:szCs w:val="18"/>
                <w:lang w:val="nb-NO"/>
              </w:rPr>
              <w:t>(krysset av</w:t>
            </w:r>
            <w:r>
              <w:rPr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nb-NO"/>
              </w:rPr>
              <w:t>evt</w:t>
            </w:r>
            <w:proofErr w:type="spellEnd"/>
            <w:r>
              <w:rPr>
                <w:sz w:val="18"/>
                <w:szCs w:val="18"/>
                <w:lang w:val="nb-NO"/>
              </w:rPr>
              <w:t xml:space="preserve"> kombiner de to prisformatene</w:t>
            </w:r>
            <w:r w:rsidRPr="0001721E">
              <w:rPr>
                <w:sz w:val="18"/>
                <w:szCs w:val="18"/>
                <w:lang w:val="nb-NO"/>
              </w:rPr>
              <w:t>)</w:t>
            </w:r>
          </w:p>
        </w:tc>
        <w:tc>
          <w:tcPr>
            <w:tcW w:w="6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12B3" w14:textId="77777777" w:rsidR="00EA0786" w:rsidRPr="00F830B2" w:rsidRDefault="006741E8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highlight w:val="yellow"/>
                <w:lang w:val="nb-NO"/>
              </w:rPr>
            </w:pPr>
            <w:r w:rsidRPr="00F830B2">
              <w:rPr>
                <w:sz w:val="18"/>
                <w:szCs w:val="18"/>
                <w:highlight w:val="yellow"/>
                <w:lang w:val="nb-NO"/>
              </w:rPr>
              <w:t xml:space="preserve">Alternativ 1: </w:t>
            </w:r>
            <w:r w:rsidR="00EA0786" w:rsidRPr="00F830B2">
              <w:rPr>
                <w:sz w:val="18"/>
                <w:szCs w:val="18"/>
                <w:highlight w:val="yellow"/>
                <w:lang w:val="nb-NO"/>
              </w:rPr>
              <w:t xml:space="preserve">Oppdraget gjennomføres som fastprisoppdrag til NOK … eks </w:t>
            </w:r>
            <w:proofErr w:type="spellStart"/>
            <w:r w:rsidR="00EA0786" w:rsidRPr="00F830B2">
              <w:rPr>
                <w:sz w:val="18"/>
                <w:szCs w:val="18"/>
                <w:highlight w:val="yellow"/>
                <w:lang w:val="nb-NO"/>
              </w:rPr>
              <w:t>mva</w:t>
            </w:r>
            <w:proofErr w:type="spellEnd"/>
          </w:p>
          <w:p w14:paraId="18623931" w14:textId="77777777" w:rsidR="00EA0786" w:rsidRPr="00F830B2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highlight w:val="yellow"/>
                <w:lang w:val="nb-NO"/>
              </w:rPr>
            </w:pPr>
          </w:p>
          <w:p w14:paraId="0B38D051" w14:textId="77777777" w:rsidR="00EA0786" w:rsidRPr="00F830B2" w:rsidRDefault="006741E8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highlight w:val="yellow"/>
                <w:lang w:val="nb-NO"/>
              </w:rPr>
            </w:pPr>
            <w:r w:rsidRPr="00F830B2">
              <w:rPr>
                <w:sz w:val="18"/>
                <w:szCs w:val="18"/>
                <w:highlight w:val="yellow"/>
                <w:lang w:val="nb-NO"/>
              </w:rPr>
              <w:t>Alter</w:t>
            </w:r>
            <w:r w:rsidR="007908D9" w:rsidRPr="00F830B2">
              <w:rPr>
                <w:sz w:val="18"/>
                <w:szCs w:val="18"/>
                <w:highlight w:val="yellow"/>
                <w:lang w:val="nb-NO"/>
              </w:rPr>
              <w:t xml:space="preserve">nativ 2: </w:t>
            </w:r>
            <w:r w:rsidR="00EA0786" w:rsidRPr="00F830B2">
              <w:rPr>
                <w:sz w:val="18"/>
                <w:szCs w:val="18"/>
                <w:highlight w:val="yellow"/>
                <w:lang w:val="nb-NO"/>
              </w:rPr>
              <w:t>Oppdraget gjennomføres etter medgått tid etter de timepriser som følger av den aktuelle rammeavtalen</w:t>
            </w:r>
            <w:r w:rsidR="007908D9" w:rsidRPr="00F830B2">
              <w:rPr>
                <w:sz w:val="18"/>
                <w:szCs w:val="18"/>
                <w:highlight w:val="yellow"/>
                <w:lang w:val="nb-NO"/>
              </w:rPr>
              <w:t xml:space="preserve"> (</w:t>
            </w:r>
            <w:proofErr w:type="spellStart"/>
            <w:r w:rsidR="007908D9" w:rsidRPr="00F830B2">
              <w:rPr>
                <w:sz w:val="18"/>
                <w:szCs w:val="18"/>
                <w:highlight w:val="yellow"/>
                <w:lang w:val="nb-NO"/>
              </w:rPr>
              <w:t>evt</w:t>
            </w:r>
            <w:proofErr w:type="spellEnd"/>
            <w:r w:rsidR="007908D9" w:rsidRPr="00F830B2">
              <w:rPr>
                <w:sz w:val="18"/>
                <w:szCs w:val="18"/>
                <w:highlight w:val="yellow"/>
                <w:lang w:val="nb-NO"/>
              </w:rPr>
              <w:t xml:space="preserve"> med avtalt timetak)</w:t>
            </w:r>
          </w:p>
          <w:p w14:paraId="1D9C59CB" w14:textId="77777777" w:rsidR="007908D9" w:rsidRPr="00F830B2" w:rsidRDefault="007908D9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highlight w:val="yellow"/>
                <w:lang w:val="nb-NO"/>
              </w:rPr>
            </w:pPr>
          </w:p>
          <w:p w14:paraId="122D743A" w14:textId="77777777" w:rsidR="007908D9" w:rsidRPr="00F830B2" w:rsidRDefault="007908D9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highlight w:val="yellow"/>
                <w:lang w:val="nb-NO"/>
              </w:rPr>
            </w:pPr>
            <w:r w:rsidRPr="00F830B2">
              <w:rPr>
                <w:sz w:val="18"/>
                <w:szCs w:val="18"/>
                <w:highlight w:val="yellow"/>
                <w:lang w:val="nb-NO"/>
              </w:rPr>
              <w:t>Alternativ 3: Kombinasjon av de to alternativer ovenfor</w:t>
            </w:r>
          </w:p>
        </w:tc>
      </w:tr>
      <w:tr w:rsidR="00EA0786" w:rsidRPr="0001721E" w14:paraId="3CD6002E" w14:textId="77777777" w:rsidTr="00246D17">
        <w:trPr>
          <w:trHeight w:val="408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D9E2A0" w14:textId="77777777" w:rsidR="00EA0786" w:rsidRPr="0001721E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  <w:r>
              <w:rPr>
                <w:sz w:val="18"/>
                <w:szCs w:val="18"/>
                <w:lang w:val="nb-NO"/>
              </w:rPr>
              <w:t>Eventuelle andre bestemmelser for oppdraget, herunder endringer til NS 8401/ NS 8402</w:t>
            </w:r>
            <w:r w:rsidR="00B11E3B">
              <w:rPr>
                <w:sz w:val="18"/>
                <w:szCs w:val="18"/>
                <w:lang w:val="nb-NO"/>
              </w:rPr>
              <w:t xml:space="preserve"> </w:t>
            </w:r>
          </w:p>
        </w:tc>
        <w:tc>
          <w:tcPr>
            <w:tcW w:w="6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08CA" w14:textId="77777777" w:rsidR="00EA0786" w:rsidRPr="0001721E" w:rsidRDefault="00EA0786" w:rsidP="00EA0786">
            <w:pPr>
              <w:pStyle w:val="Kontraktstil"/>
              <w:spacing w:before="0" w:after="0"/>
              <w:jc w:val="left"/>
              <w:rPr>
                <w:sz w:val="18"/>
                <w:szCs w:val="18"/>
                <w:lang w:val="nb-NO"/>
              </w:rPr>
            </w:pPr>
          </w:p>
        </w:tc>
      </w:tr>
    </w:tbl>
    <w:p w14:paraId="78D1B388" w14:textId="77777777" w:rsidR="008C679E" w:rsidRDefault="008C679E"/>
    <w:p w14:paraId="1FE16BE8" w14:textId="77777777" w:rsidR="007A7B18" w:rsidRPr="0001721E" w:rsidRDefault="007A7B18" w:rsidP="007A7B18">
      <w:pPr>
        <w:spacing w:line="360" w:lineRule="auto"/>
        <w:rPr>
          <w:lang w:val="nb-NO"/>
        </w:rPr>
      </w:pPr>
    </w:p>
    <w:p w14:paraId="25F574BB" w14:textId="77777777" w:rsidR="007A7B18" w:rsidRPr="0001721E" w:rsidRDefault="007A7B18" w:rsidP="007A7B18">
      <w:pPr>
        <w:spacing w:line="360" w:lineRule="auto"/>
        <w:rPr>
          <w:lang w:val="nb-NO"/>
        </w:rPr>
      </w:pPr>
      <w:r w:rsidRPr="0001721E">
        <w:rPr>
          <w:lang w:val="nb-NO"/>
        </w:rPr>
        <w:t>Underskrifter</w:t>
      </w:r>
    </w:p>
    <w:p w14:paraId="548BEE6B" w14:textId="77777777" w:rsidR="007A7B18" w:rsidRPr="0001721E" w:rsidRDefault="007A7B18" w:rsidP="007A7B18">
      <w:pPr>
        <w:spacing w:line="360" w:lineRule="auto"/>
        <w:rPr>
          <w:lang w:val="nb-NO"/>
        </w:rPr>
      </w:pPr>
      <w:r w:rsidRPr="0001721E">
        <w:rPr>
          <w:lang w:val="nb-NO"/>
        </w:rPr>
        <w:t>Dette avtaledokumentet med bilag er utferdiget i 2 - to - eksemplarer, hvorav ett eksemplar til hver av partene.</w:t>
      </w:r>
    </w:p>
    <w:p w14:paraId="17465976" w14:textId="77777777" w:rsidR="007A7B18" w:rsidRPr="0001721E" w:rsidRDefault="007A7B18" w:rsidP="007A7B18">
      <w:pPr>
        <w:spacing w:line="360" w:lineRule="auto"/>
        <w:rPr>
          <w:lang w:val="nb-NO"/>
        </w:rPr>
      </w:pPr>
      <w:r w:rsidRPr="0001721E">
        <w:rPr>
          <w:lang w:val="nb-NO"/>
        </w:rPr>
        <w:tab/>
      </w:r>
      <w:r w:rsidRPr="0001721E">
        <w:rPr>
          <w:lang w:val="nb-NO"/>
        </w:rPr>
        <w:tab/>
      </w:r>
      <w:r w:rsidRPr="0001721E">
        <w:rPr>
          <w:lang w:val="nb-NO"/>
        </w:rPr>
        <w:tab/>
      </w:r>
    </w:p>
    <w:p w14:paraId="00E2CE80" w14:textId="77777777" w:rsidR="007A7B18" w:rsidRPr="0001721E" w:rsidRDefault="007A7B18" w:rsidP="007A7B18">
      <w:pPr>
        <w:spacing w:line="360" w:lineRule="auto"/>
        <w:rPr>
          <w:lang w:val="nb-NO"/>
        </w:rPr>
      </w:pPr>
      <w:r w:rsidRPr="0001721E">
        <w:rPr>
          <w:lang w:val="nb-NO"/>
        </w:rPr>
        <w:t xml:space="preserve">_____________________________ </w:t>
      </w:r>
      <w:r w:rsidRPr="0001721E">
        <w:rPr>
          <w:lang w:val="nb-NO"/>
        </w:rPr>
        <w:tab/>
      </w:r>
      <w:r w:rsidRPr="0001721E">
        <w:rPr>
          <w:lang w:val="nb-NO"/>
        </w:rPr>
        <w:tab/>
        <w:t>_______________________________</w:t>
      </w:r>
    </w:p>
    <w:p w14:paraId="1818B4AF" w14:textId="77777777" w:rsidR="007A7B18" w:rsidRPr="0001721E" w:rsidRDefault="007A7B18" w:rsidP="007A7B18">
      <w:pPr>
        <w:spacing w:line="360" w:lineRule="auto"/>
        <w:rPr>
          <w:lang w:val="nb-NO"/>
        </w:rPr>
      </w:pPr>
      <w:r w:rsidRPr="0001721E">
        <w:rPr>
          <w:lang w:val="nb-NO"/>
        </w:rPr>
        <w:t>Sted og dato</w:t>
      </w:r>
      <w:r w:rsidRPr="0001721E">
        <w:rPr>
          <w:lang w:val="nb-NO"/>
        </w:rPr>
        <w:tab/>
      </w:r>
      <w:r w:rsidRPr="0001721E">
        <w:rPr>
          <w:lang w:val="nb-NO"/>
        </w:rPr>
        <w:tab/>
      </w:r>
      <w:r w:rsidRPr="0001721E">
        <w:rPr>
          <w:lang w:val="nb-NO"/>
        </w:rPr>
        <w:tab/>
      </w:r>
      <w:r w:rsidRPr="0001721E">
        <w:rPr>
          <w:lang w:val="nb-NO"/>
        </w:rPr>
        <w:tab/>
        <w:t>Sted og Dato</w:t>
      </w:r>
    </w:p>
    <w:p w14:paraId="06D84930" w14:textId="77777777" w:rsidR="007A7B18" w:rsidRPr="0001721E" w:rsidRDefault="007A7B18" w:rsidP="007A7B18">
      <w:pPr>
        <w:spacing w:line="360" w:lineRule="auto"/>
        <w:rPr>
          <w:lang w:val="nb-NO"/>
        </w:rPr>
      </w:pPr>
      <w:r w:rsidRPr="0001721E">
        <w:rPr>
          <w:lang w:val="nb-NO"/>
        </w:rPr>
        <w:softHyphen/>
      </w:r>
      <w:r w:rsidRPr="0001721E">
        <w:rPr>
          <w:lang w:val="nb-NO"/>
        </w:rPr>
        <w:softHyphen/>
        <w:t>_____________________________</w:t>
      </w:r>
      <w:r w:rsidRPr="0001721E">
        <w:rPr>
          <w:lang w:val="nb-NO"/>
        </w:rPr>
        <w:tab/>
      </w:r>
      <w:r w:rsidRPr="0001721E">
        <w:rPr>
          <w:lang w:val="nb-NO"/>
        </w:rPr>
        <w:tab/>
        <w:t>_______________________________</w:t>
      </w:r>
    </w:p>
    <w:p w14:paraId="327C6A7A" w14:textId="77777777" w:rsidR="007A7B18" w:rsidRDefault="007A7B18" w:rsidP="007A7B18">
      <w:pPr>
        <w:spacing w:line="360" w:lineRule="auto"/>
        <w:rPr>
          <w:lang w:val="nb-NO"/>
        </w:rPr>
      </w:pPr>
      <w:r w:rsidRPr="0001721E">
        <w:rPr>
          <w:lang w:val="nb-NO"/>
        </w:rPr>
        <w:t>Underskrift Oppdragsgiver</w:t>
      </w:r>
      <w:r w:rsidRPr="0001721E">
        <w:rPr>
          <w:lang w:val="nb-NO"/>
        </w:rPr>
        <w:tab/>
      </w:r>
      <w:r w:rsidRPr="0001721E">
        <w:rPr>
          <w:lang w:val="nb-NO"/>
        </w:rPr>
        <w:tab/>
      </w:r>
      <w:r w:rsidRPr="0001721E">
        <w:rPr>
          <w:lang w:val="nb-NO"/>
        </w:rPr>
        <w:tab/>
        <w:t>Underskrift rådgiver</w:t>
      </w:r>
    </w:p>
    <w:p w14:paraId="6A0D96B5" w14:textId="77777777" w:rsidR="00DC65E8" w:rsidRDefault="00DC65E8" w:rsidP="007A7B18">
      <w:pPr>
        <w:spacing w:line="360" w:lineRule="auto"/>
        <w:rPr>
          <w:lang w:val="nb-NO"/>
        </w:rPr>
      </w:pPr>
    </w:p>
    <w:p w14:paraId="265B91C8" w14:textId="77777777" w:rsidR="00DC65E8" w:rsidRDefault="00DC65E8" w:rsidP="007A7B18">
      <w:pPr>
        <w:spacing w:line="360" w:lineRule="auto"/>
        <w:rPr>
          <w:lang w:val="nb-NO"/>
        </w:rPr>
      </w:pPr>
    </w:p>
    <w:p w14:paraId="21F476BB" w14:textId="77777777" w:rsidR="00DC65E8" w:rsidRDefault="00DC65E8" w:rsidP="007A7B18">
      <w:pPr>
        <w:spacing w:line="360" w:lineRule="auto"/>
        <w:rPr>
          <w:lang w:val="nb-NO"/>
        </w:rPr>
      </w:pPr>
    </w:p>
    <w:p w14:paraId="3A7BABF1" w14:textId="77777777" w:rsidR="00DC65E8" w:rsidRDefault="00DC65E8" w:rsidP="007A7B18">
      <w:pPr>
        <w:spacing w:line="360" w:lineRule="auto"/>
        <w:rPr>
          <w:lang w:val="nb-NO"/>
        </w:rPr>
      </w:pPr>
    </w:p>
    <w:p w14:paraId="35800562" w14:textId="77777777" w:rsidR="00DC65E8" w:rsidRDefault="00DC65E8">
      <w:pPr>
        <w:rPr>
          <w:lang w:val="nb-NO"/>
        </w:rPr>
      </w:pPr>
      <w:r>
        <w:rPr>
          <w:lang w:val="nb-NO"/>
        </w:rPr>
        <w:br w:type="page"/>
      </w:r>
    </w:p>
    <w:p w14:paraId="0B5B495C" w14:textId="77777777" w:rsidR="00DC65E8" w:rsidRDefault="00DC65E8" w:rsidP="00A357FC">
      <w:pPr>
        <w:pStyle w:val="Heading1"/>
        <w:rPr>
          <w:lang w:val="nb-NO"/>
        </w:rPr>
      </w:pPr>
      <w:r w:rsidRPr="00A357FC">
        <w:rPr>
          <w:lang w:val="nb-NO"/>
        </w:rPr>
        <w:lastRenderedPageBreak/>
        <w:t>Bilag B Oppdragsgivers ytelsesbeskrivelse</w:t>
      </w:r>
    </w:p>
    <w:p w14:paraId="481A1035" w14:textId="77777777" w:rsidR="003711C2" w:rsidRDefault="003711C2" w:rsidP="003711C2">
      <w:pPr>
        <w:rPr>
          <w:lang w:val="nb-NO"/>
        </w:rPr>
      </w:pPr>
    </w:p>
    <w:p w14:paraId="5741363C" w14:textId="77777777" w:rsidR="007A7B18" w:rsidRPr="00EA0786" w:rsidRDefault="00DC65E8" w:rsidP="00EA0786">
      <w:pPr>
        <w:spacing w:line="360" w:lineRule="auto"/>
        <w:rPr>
          <w:lang w:val="nb-NO"/>
        </w:rPr>
      </w:pPr>
      <w:r>
        <w:rPr>
          <w:lang w:val="nb-NO"/>
        </w:rPr>
        <w:br/>
      </w:r>
    </w:p>
    <w:sectPr w:rsidR="007A7B18" w:rsidRPr="00EA0786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B937D" w14:textId="77777777" w:rsidR="007F7174" w:rsidRDefault="007F7174" w:rsidP="00C13857">
      <w:pPr>
        <w:spacing w:after="0" w:line="240" w:lineRule="auto"/>
      </w:pPr>
      <w:r>
        <w:separator/>
      </w:r>
    </w:p>
  </w:endnote>
  <w:endnote w:type="continuationSeparator" w:id="0">
    <w:p w14:paraId="4ACFCC75" w14:textId="77777777" w:rsidR="007F7174" w:rsidRDefault="007F7174" w:rsidP="00C1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8E453" w14:textId="77777777" w:rsidR="003A43FA" w:rsidRDefault="003A43FA" w:rsidP="003A43FA">
    <w:pPr>
      <w:pStyle w:val="Footer"/>
      <w:jc w:val="right"/>
    </w:pPr>
    <w:r>
      <w:t>Revisjon 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799A4" w14:textId="77777777" w:rsidR="007F7174" w:rsidRDefault="007F7174" w:rsidP="00C13857">
      <w:pPr>
        <w:spacing w:after="0" w:line="240" w:lineRule="auto"/>
      </w:pPr>
      <w:r>
        <w:separator/>
      </w:r>
    </w:p>
  </w:footnote>
  <w:footnote w:type="continuationSeparator" w:id="0">
    <w:p w14:paraId="531CF0BC" w14:textId="77777777" w:rsidR="007F7174" w:rsidRDefault="007F7174" w:rsidP="00C13857">
      <w:pPr>
        <w:spacing w:after="0" w:line="240" w:lineRule="auto"/>
      </w:pPr>
      <w:r>
        <w:continuationSeparator/>
      </w:r>
    </w:p>
  </w:footnote>
  <w:footnote w:id="1">
    <w:p w14:paraId="39065E53" w14:textId="77777777" w:rsidR="00C13857" w:rsidRPr="0001721E" w:rsidRDefault="00C13857" w:rsidP="00C13857">
      <w:pPr>
        <w:pStyle w:val="FootnoteText"/>
        <w:rPr>
          <w:lang w:val="nb-NO"/>
        </w:rPr>
      </w:pPr>
      <w:r>
        <w:rPr>
          <w:rStyle w:val="FootnoteReference"/>
        </w:rPr>
        <w:footnoteRef/>
      </w:r>
      <w:r>
        <w:t xml:space="preserve"> </w:t>
      </w:r>
      <w:r w:rsidRPr="0001721E">
        <w:rPr>
          <w:lang w:val="nb-NO"/>
        </w:rPr>
        <w:t xml:space="preserve">Dette dokumentet benyttes i forbindelse med forespørsel </w:t>
      </w:r>
      <w:r w:rsidR="00F03649">
        <w:rPr>
          <w:lang w:val="nb-NO"/>
        </w:rPr>
        <w:t xml:space="preserve">om avrop på </w:t>
      </w:r>
      <w:r w:rsidR="00F03649" w:rsidRPr="00B81C3B">
        <w:rPr>
          <w:highlight w:val="yellow"/>
          <w:lang w:val="nb-NO"/>
        </w:rPr>
        <w:t>rammeavtale for prosjektering</w:t>
      </w:r>
      <w:r w:rsidRPr="0001721E">
        <w:rPr>
          <w:lang w:val="nb-NO"/>
        </w:rPr>
        <w:t xml:space="preserve">. Utfylt </w:t>
      </w:r>
      <w:r>
        <w:rPr>
          <w:lang w:val="nb-NO"/>
        </w:rPr>
        <w:t xml:space="preserve">og omforent </w:t>
      </w:r>
      <w:r w:rsidRPr="0001721E">
        <w:rPr>
          <w:lang w:val="nb-NO"/>
        </w:rPr>
        <w:t>versjon signeres som a</w:t>
      </w:r>
      <w:r>
        <w:rPr>
          <w:lang w:val="nb-NO"/>
        </w:rPr>
        <w:t>vtale for det aktuelle avropet.</w:t>
      </w:r>
    </w:p>
    <w:p w14:paraId="445D65BA" w14:textId="77777777" w:rsidR="00C13857" w:rsidRPr="00683D8C" w:rsidRDefault="00C13857" w:rsidP="00C13857">
      <w:pPr>
        <w:pStyle w:val="FootnoteText"/>
        <w:rPr>
          <w:lang w:val="nb-NO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CC05D8"/>
    <w:multiLevelType w:val="hybridMultilevel"/>
    <w:tmpl w:val="B5866302"/>
    <w:lvl w:ilvl="0" w:tplc="0414000F">
      <w:start w:val="1"/>
      <w:numFmt w:val="decimal"/>
      <w:lvlText w:val="%1."/>
      <w:lvlJc w:val="left"/>
      <w:pPr>
        <w:ind w:left="502" w:hanging="360"/>
      </w:p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B2E21EF"/>
    <w:multiLevelType w:val="hybridMultilevel"/>
    <w:tmpl w:val="F3E085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EA4103"/>
    <w:multiLevelType w:val="hybridMultilevel"/>
    <w:tmpl w:val="9616386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A6B8D"/>
    <w:multiLevelType w:val="hybridMultilevel"/>
    <w:tmpl w:val="414C8292"/>
    <w:lvl w:ilvl="0" w:tplc="1688B89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4169F1"/>
    <w:multiLevelType w:val="hybridMultilevel"/>
    <w:tmpl w:val="B5D8A51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645456">
    <w:abstractNumId w:val="3"/>
  </w:num>
  <w:num w:numId="2" w16cid:durableId="527069266">
    <w:abstractNumId w:val="4"/>
  </w:num>
  <w:num w:numId="3" w16cid:durableId="1009603315">
    <w:abstractNumId w:val="0"/>
  </w:num>
  <w:num w:numId="4" w16cid:durableId="183134814">
    <w:abstractNumId w:val="2"/>
  </w:num>
  <w:num w:numId="5" w16cid:durableId="1367564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79E"/>
    <w:rsid w:val="00020A28"/>
    <w:rsid w:val="00047083"/>
    <w:rsid w:val="000478FF"/>
    <w:rsid w:val="00050048"/>
    <w:rsid w:val="000502B0"/>
    <w:rsid w:val="00072B9A"/>
    <w:rsid w:val="000747B8"/>
    <w:rsid w:val="0009740E"/>
    <w:rsid w:val="000C57A3"/>
    <w:rsid w:val="000E10EC"/>
    <w:rsid w:val="000E5FD7"/>
    <w:rsid w:val="000F14C0"/>
    <w:rsid w:val="00102B90"/>
    <w:rsid w:val="00121483"/>
    <w:rsid w:val="00125039"/>
    <w:rsid w:val="001321F2"/>
    <w:rsid w:val="001473BA"/>
    <w:rsid w:val="00153DCA"/>
    <w:rsid w:val="001D372C"/>
    <w:rsid w:val="00213E29"/>
    <w:rsid w:val="00215044"/>
    <w:rsid w:val="002322D7"/>
    <w:rsid w:val="00236B60"/>
    <w:rsid w:val="00246D17"/>
    <w:rsid w:val="00274B4C"/>
    <w:rsid w:val="0029556D"/>
    <w:rsid w:val="0029788B"/>
    <w:rsid w:val="002A38DF"/>
    <w:rsid w:val="002C0F99"/>
    <w:rsid w:val="002C72F3"/>
    <w:rsid w:val="002D38A8"/>
    <w:rsid w:val="002E2825"/>
    <w:rsid w:val="002F056A"/>
    <w:rsid w:val="00307985"/>
    <w:rsid w:val="00327445"/>
    <w:rsid w:val="003413B3"/>
    <w:rsid w:val="003711C2"/>
    <w:rsid w:val="00382EF0"/>
    <w:rsid w:val="003A43FA"/>
    <w:rsid w:val="003B294A"/>
    <w:rsid w:val="003E68D6"/>
    <w:rsid w:val="003F1A6B"/>
    <w:rsid w:val="00440AAA"/>
    <w:rsid w:val="00446F95"/>
    <w:rsid w:val="00480000"/>
    <w:rsid w:val="004B3389"/>
    <w:rsid w:val="004D17F8"/>
    <w:rsid w:val="004D4D27"/>
    <w:rsid w:val="00511277"/>
    <w:rsid w:val="005377F6"/>
    <w:rsid w:val="00544D1B"/>
    <w:rsid w:val="00545222"/>
    <w:rsid w:val="00552C8F"/>
    <w:rsid w:val="00561720"/>
    <w:rsid w:val="00564D2F"/>
    <w:rsid w:val="00582D5F"/>
    <w:rsid w:val="0059224A"/>
    <w:rsid w:val="005A7FCF"/>
    <w:rsid w:val="005E227E"/>
    <w:rsid w:val="00617A66"/>
    <w:rsid w:val="0064145D"/>
    <w:rsid w:val="006741E8"/>
    <w:rsid w:val="00682ADB"/>
    <w:rsid w:val="006A621B"/>
    <w:rsid w:val="00711EAF"/>
    <w:rsid w:val="007329C0"/>
    <w:rsid w:val="00764B72"/>
    <w:rsid w:val="00772626"/>
    <w:rsid w:val="00772FB3"/>
    <w:rsid w:val="007908D9"/>
    <w:rsid w:val="00795FAE"/>
    <w:rsid w:val="007A7B18"/>
    <w:rsid w:val="007B7C4E"/>
    <w:rsid w:val="007C645B"/>
    <w:rsid w:val="007D20A9"/>
    <w:rsid w:val="007F01D9"/>
    <w:rsid w:val="007F7174"/>
    <w:rsid w:val="00836332"/>
    <w:rsid w:val="00845F9B"/>
    <w:rsid w:val="00846293"/>
    <w:rsid w:val="00880032"/>
    <w:rsid w:val="00892EB6"/>
    <w:rsid w:val="008A41BC"/>
    <w:rsid w:val="008C679E"/>
    <w:rsid w:val="00927D31"/>
    <w:rsid w:val="00931042"/>
    <w:rsid w:val="00933E59"/>
    <w:rsid w:val="00951E8F"/>
    <w:rsid w:val="009539AC"/>
    <w:rsid w:val="00957413"/>
    <w:rsid w:val="009577D2"/>
    <w:rsid w:val="00982F03"/>
    <w:rsid w:val="00994A52"/>
    <w:rsid w:val="009A4327"/>
    <w:rsid w:val="009C3163"/>
    <w:rsid w:val="009D0818"/>
    <w:rsid w:val="009E6882"/>
    <w:rsid w:val="009F524E"/>
    <w:rsid w:val="009F697D"/>
    <w:rsid w:val="00A107D6"/>
    <w:rsid w:val="00A250AD"/>
    <w:rsid w:val="00A357FC"/>
    <w:rsid w:val="00A40073"/>
    <w:rsid w:val="00A439CF"/>
    <w:rsid w:val="00A6355B"/>
    <w:rsid w:val="00A7205D"/>
    <w:rsid w:val="00A85FB8"/>
    <w:rsid w:val="00A95B15"/>
    <w:rsid w:val="00AC40E8"/>
    <w:rsid w:val="00AC4601"/>
    <w:rsid w:val="00AE68A6"/>
    <w:rsid w:val="00B02AC9"/>
    <w:rsid w:val="00B02BB5"/>
    <w:rsid w:val="00B11E3B"/>
    <w:rsid w:val="00B154C8"/>
    <w:rsid w:val="00B25438"/>
    <w:rsid w:val="00B61AE4"/>
    <w:rsid w:val="00B643F7"/>
    <w:rsid w:val="00B81C3B"/>
    <w:rsid w:val="00BB3DB0"/>
    <w:rsid w:val="00BB7E4C"/>
    <w:rsid w:val="00BC4257"/>
    <w:rsid w:val="00BD3C61"/>
    <w:rsid w:val="00C03E23"/>
    <w:rsid w:val="00C04D8D"/>
    <w:rsid w:val="00C11F7E"/>
    <w:rsid w:val="00C13857"/>
    <w:rsid w:val="00C15C22"/>
    <w:rsid w:val="00C252A0"/>
    <w:rsid w:val="00C3513B"/>
    <w:rsid w:val="00C35AB8"/>
    <w:rsid w:val="00C82C78"/>
    <w:rsid w:val="00CB1296"/>
    <w:rsid w:val="00CD115C"/>
    <w:rsid w:val="00CD1B65"/>
    <w:rsid w:val="00CD3F1A"/>
    <w:rsid w:val="00CE6F31"/>
    <w:rsid w:val="00CF6571"/>
    <w:rsid w:val="00D07331"/>
    <w:rsid w:val="00D10EBC"/>
    <w:rsid w:val="00D118F5"/>
    <w:rsid w:val="00D308D5"/>
    <w:rsid w:val="00D6719C"/>
    <w:rsid w:val="00DC65E8"/>
    <w:rsid w:val="00DF05BC"/>
    <w:rsid w:val="00E521C1"/>
    <w:rsid w:val="00E57FB8"/>
    <w:rsid w:val="00E6094D"/>
    <w:rsid w:val="00E61EF1"/>
    <w:rsid w:val="00E642C8"/>
    <w:rsid w:val="00E64759"/>
    <w:rsid w:val="00E65D6C"/>
    <w:rsid w:val="00E76C90"/>
    <w:rsid w:val="00EA0149"/>
    <w:rsid w:val="00EA0786"/>
    <w:rsid w:val="00EB445D"/>
    <w:rsid w:val="00EB689A"/>
    <w:rsid w:val="00EC00CC"/>
    <w:rsid w:val="00EC566B"/>
    <w:rsid w:val="00F00643"/>
    <w:rsid w:val="00F01637"/>
    <w:rsid w:val="00F03649"/>
    <w:rsid w:val="00F1046F"/>
    <w:rsid w:val="00F279D4"/>
    <w:rsid w:val="00F37828"/>
    <w:rsid w:val="00F53D9C"/>
    <w:rsid w:val="00F61145"/>
    <w:rsid w:val="00F638DE"/>
    <w:rsid w:val="00F646E6"/>
    <w:rsid w:val="00F830B2"/>
    <w:rsid w:val="00FB2BA4"/>
    <w:rsid w:val="00FE7A7D"/>
    <w:rsid w:val="0718E483"/>
    <w:rsid w:val="2AF3A9D0"/>
    <w:rsid w:val="3EFD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1EFC9"/>
  <w15:chartTrackingRefBased/>
  <w15:docId w15:val="{91FAFAA5-55FB-430D-9A2E-69BB223FD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445"/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7445"/>
    <w:pPr>
      <w:keepNext/>
      <w:keepLines/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7445"/>
    <w:pPr>
      <w:keepNext/>
      <w:keepLines/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27445"/>
    <w:pPr>
      <w:keepNext/>
      <w:keepLines/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27445"/>
    <w:pPr>
      <w:keepNext/>
      <w:keepLines/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27445"/>
    <w:pPr>
      <w:keepNext/>
      <w:keepLines/>
      <w:spacing w:before="200" w:after="0"/>
      <w:outlineLvl w:val="4"/>
    </w:pPr>
    <w:rPr>
      <w:rFonts w:eastAsiaTheme="majorEastAsia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7445"/>
    <w:pPr>
      <w:spacing w:after="0" w:line="240" w:lineRule="auto"/>
    </w:pPr>
    <w:rPr>
      <w:rFonts w:ascii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327445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27445"/>
    <w:rPr>
      <w:rFonts w:ascii="Arial" w:eastAsiaTheme="majorEastAsia" w:hAnsi="Arial" w:cs="Arial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27445"/>
    <w:rPr>
      <w:rFonts w:ascii="Arial" w:eastAsiaTheme="majorEastAsia" w:hAnsi="Arial" w:cs="Arial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327445"/>
    <w:rPr>
      <w:rFonts w:ascii="Arial" w:eastAsiaTheme="majorEastAsia" w:hAnsi="Arial" w:cs="Arial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327445"/>
    <w:rPr>
      <w:rFonts w:ascii="Arial" w:eastAsiaTheme="majorEastAsia" w:hAnsi="Arial" w:cs="Arial"/>
      <w:color w:val="243F60" w:themeColor="accent1" w:themeShade="7F"/>
    </w:rPr>
  </w:style>
  <w:style w:type="character" w:customStyle="1" w:styleId="KontraktstilTegn">
    <w:name w:val="Kontraktstil Tegn"/>
    <w:link w:val="Kontraktstil"/>
    <w:locked/>
    <w:rsid w:val="008C679E"/>
    <w:rPr>
      <w:rFonts w:ascii="Arial" w:eastAsia="Calibri" w:hAnsi="Arial" w:cs="Arial"/>
      <w:lang w:val="x-none" w:eastAsia="x-none"/>
    </w:rPr>
  </w:style>
  <w:style w:type="paragraph" w:customStyle="1" w:styleId="Kontraktstil">
    <w:name w:val="Kontraktstil"/>
    <w:basedOn w:val="Normal"/>
    <w:link w:val="KontraktstilTegn"/>
    <w:qFormat/>
    <w:rsid w:val="008C679E"/>
    <w:pPr>
      <w:spacing w:before="120" w:after="120" w:line="240" w:lineRule="auto"/>
      <w:jc w:val="both"/>
    </w:pPr>
    <w:rPr>
      <w:rFonts w:eastAsia="Calibri"/>
      <w:lang w:val="x-none" w:eastAsia="x-none"/>
    </w:rPr>
  </w:style>
  <w:style w:type="table" w:styleId="TableGrid">
    <w:name w:val="Table Grid"/>
    <w:basedOn w:val="TableNormal"/>
    <w:rsid w:val="008C6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b-NO" w:eastAsia="nb-N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C679E"/>
    <w:rPr>
      <w:color w:val="0000FF" w:themeColor="hyperlink"/>
      <w:u w:val="single"/>
    </w:rPr>
  </w:style>
  <w:style w:type="paragraph" w:customStyle="1" w:styleId="Default">
    <w:name w:val="Default"/>
    <w:rsid w:val="008C679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nb-NO"/>
    </w:rPr>
  </w:style>
  <w:style w:type="paragraph" w:styleId="FootnoteText">
    <w:name w:val="footnote text"/>
    <w:basedOn w:val="Normal"/>
    <w:link w:val="FootnoteTextChar"/>
    <w:uiPriority w:val="99"/>
    <w:unhideWhenUsed/>
    <w:rsid w:val="00C1385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13857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13857"/>
    <w:rPr>
      <w:vertAlign w:val="superscript"/>
    </w:rPr>
  </w:style>
  <w:style w:type="paragraph" w:styleId="ListParagraph">
    <w:name w:val="List Paragraph"/>
    <w:basedOn w:val="Normal"/>
    <w:uiPriority w:val="34"/>
    <w:qFormat/>
    <w:rsid w:val="00102B9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11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11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11C2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11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11C2"/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1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1C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A43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3FA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3A43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3FA"/>
    <w:rPr>
      <w:rFonts w:ascii="Arial" w:hAnsi="Arial"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FB2B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38C7FB074760449B45CD517FC9843B" ma:contentTypeVersion="12" ma:contentTypeDescription="Create a new document." ma:contentTypeScope="" ma:versionID="1be79056128a341e0367619cda6c9154">
  <xsd:schema xmlns:xsd="http://www.w3.org/2001/XMLSchema" xmlns:xs="http://www.w3.org/2001/XMLSchema" xmlns:p="http://schemas.microsoft.com/office/2006/metadata/properties" xmlns:ns2="25ab1820-7c7e-4434-86c1-206989131dfb" xmlns:ns3="e9e1cb9b-2104-4dcc-8df7-227876bc6d4c" targetNamespace="http://schemas.microsoft.com/office/2006/metadata/properties" ma:root="true" ma:fieldsID="a65745fa0622ec205360dc44d33b6735" ns2:_="" ns3:_="">
    <xsd:import namespace="25ab1820-7c7e-4434-86c1-206989131dfb"/>
    <xsd:import namespace="e9e1cb9b-2104-4dcc-8df7-227876bc6d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b1820-7c7e-4434-86c1-206989131df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1cb9b-2104-4dcc-8df7-227876bc6d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e36b89f-629b-461a-8062-50e0312292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1cb9b-2104-4dcc-8df7-227876bc6d4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C460D8-13D8-4824-A5A2-DB791EFCE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ab1820-7c7e-4434-86c1-206989131dfb"/>
    <ds:schemaRef ds:uri="e9e1cb9b-2104-4dcc-8df7-227876bc6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8DBC61-FEB8-44E6-8C23-DF9A563BFEEE}">
  <ds:schemaRefs>
    <ds:schemaRef ds:uri="http://schemas.microsoft.com/office/2006/metadata/properties"/>
    <ds:schemaRef ds:uri="http://schemas.microsoft.com/office/infopath/2007/PartnerControls"/>
    <ds:schemaRef ds:uri="e9e1cb9b-2104-4dcc-8df7-227876bc6d4c"/>
  </ds:schemaRefs>
</ds:datastoreItem>
</file>

<file path=customXml/itemProps3.xml><?xml version="1.0" encoding="utf-8"?>
<ds:datastoreItem xmlns:ds="http://schemas.openxmlformats.org/officeDocument/2006/customXml" ds:itemID="{73B30B03-6FE5-4626-80AF-978BBEC18C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4</Pages>
  <Words>587</Words>
  <Characters>3915</Characters>
  <Application>Microsoft Office Word</Application>
  <DocSecurity>0</DocSecurity>
  <Lines>177</Lines>
  <Paragraphs>97</Paragraphs>
  <ScaleCrop>false</ScaleCrop>
  <Company/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Røst, Siri</dc:creator>
  <cp:keywords/>
  <dc:description/>
  <cp:lastModifiedBy>Westhof, Simon</cp:lastModifiedBy>
  <cp:revision>29</cp:revision>
  <cp:lastPrinted>2018-11-09T18:12:00Z</cp:lastPrinted>
  <dcterms:created xsi:type="dcterms:W3CDTF">2021-06-23T22:17:00Z</dcterms:created>
  <dcterms:modified xsi:type="dcterms:W3CDTF">2026-08-10T10:59:00Z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0x0101009638C7FB074760449B45CD517FC9843B</vt:lpwstr>
  </property>
  <property fmtid="{D5CDD505-2E9C-101B-9397-08002B2CF9AE}" pid="3" name="I2Location">
    <vt:lpwstr/>
  </property>
  <property fmtid="{D5CDD505-2E9C-101B-9397-08002B2CF9AE}" pid="4" name="Emneord">
    <vt:lpwstr>2;#innkjøp|92ba244b-c0aa-4a39-a699-53580714dfc6</vt:lpwstr>
  </property>
  <property fmtid="{D5CDD505-2E9C-101B-9397-08002B2CF9AE}" pid="5" name="MediaServiceImageTags">
    <vt:lpwstr/>
  </property>
  <property fmtid="{D5CDD505-2E9C-101B-9397-08002B2CF9AE}" pid="6" name="docLang">
    <vt:lpwstr>nb</vt:lpwstr>
  </property>
</Properties>
</file>